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0A" w:rsidRPr="00165185" w:rsidRDefault="00EB710A" w:rsidP="0016518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5185">
        <w:rPr>
          <w:rFonts w:ascii="Times New Roman" w:hAnsi="Times New Roman"/>
          <w:b/>
          <w:sz w:val="32"/>
          <w:szCs w:val="32"/>
        </w:rPr>
        <w:t xml:space="preserve">ОТЧЕТ ЗА ДЕЙНОСТА </w:t>
      </w:r>
    </w:p>
    <w:p w:rsidR="00EB710A" w:rsidRPr="00165185" w:rsidRDefault="00EB710A" w:rsidP="0016518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5185">
        <w:rPr>
          <w:rFonts w:ascii="Times New Roman" w:hAnsi="Times New Roman"/>
          <w:b/>
          <w:sz w:val="32"/>
          <w:szCs w:val="32"/>
        </w:rPr>
        <w:t xml:space="preserve">НА  Настоятелството на </w:t>
      </w:r>
    </w:p>
    <w:p w:rsidR="00EB710A" w:rsidRPr="00165185" w:rsidRDefault="00EB710A" w:rsidP="00165185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65185">
        <w:rPr>
          <w:rFonts w:ascii="Times New Roman" w:hAnsi="Times New Roman"/>
          <w:b/>
          <w:i/>
          <w:sz w:val="32"/>
          <w:szCs w:val="32"/>
        </w:rPr>
        <w:t xml:space="preserve"> НЧ”Изгрев-1900” с. Павел,</w:t>
      </w:r>
    </w:p>
    <w:p w:rsidR="00EB710A" w:rsidRPr="00165185" w:rsidRDefault="00EB710A" w:rsidP="00165185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65185">
        <w:rPr>
          <w:rFonts w:ascii="Times New Roman" w:hAnsi="Times New Roman"/>
          <w:b/>
          <w:i/>
          <w:sz w:val="32"/>
          <w:szCs w:val="32"/>
        </w:rPr>
        <w:t xml:space="preserve"> общ. Полски Тръмбеш</w:t>
      </w:r>
    </w:p>
    <w:p w:rsidR="00EB710A" w:rsidRPr="00165185" w:rsidRDefault="005F706B" w:rsidP="0016518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За периода  01.01.2</w:t>
      </w:r>
      <w:r w:rsidRPr="005F706B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г. до 31.12.2</w:t>
      </w:r>
      <w:r w:rsidRPr="005A2CEE">
        <w:rPr>
          <w:rFonts w:ascii="Times New Roman" w:hAnsi="Times New Roman"/>
          <w:b/>
          <w:sz w:val="32"/>
          <w:szCs w:val="32"/>
        </w:rPr>
        <w:t>1</w:t>
      </w:r>
      <w:r w:rsidR="00EB710A" w:rsidRPr="00165185">
        <w:rPr>
          <w:rFonts w:ascii="Times New Roman" w:hAnsi="Times New Roman"/>
          <w:b/>
          <w:sz w:val="32"/>
          <w:szCs w:val="32"/>
        </w:rPr>
        <w:t>г.</w:t>
      </w:r>
    </w:p>
    <w:p w:rsidR="00EB710A" w:rsidRPr="00165185" w:rsidRDefault="00EB710A" w:rsidP="00165185">
      <w:pPr>
        <w:pStyle w:val="a3"/>
        <w:shd w:val="clear" w:color="auto" w:fill="FFFFFF"/>
        <w:spacing w:before="0" w:beforeAutospacing="0" w:after="90" w:afterAutospacing="0"/>
        <w:rPr>
          <w:color w:val="1D2129"/>
          <w:sz w:val="32"/>
          <w:szCs w:val="32"/>
        </w:rPr>
      </w:pP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</w:rPr>
      </w:pPr>
      <w:r w:rsidRPr="00165185">
        <w:rPr>
          <w:rFonts w:ascii="Times New Roman" w:hAnsi="Times New Roman"/>
          <w:sz w:val="32"/>
          <w:szCs w:val="32"/>
        </w:rPr>
        <w:t xml:space="preserve">  Измина още една година от нашата история,когато решавахме от трудните въпроси на битието и се обръщаме назад към традиции на нашия народ съхранени в читалището.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</w:rPr>
      </w:pPr>
      <w:r w:rsidRPr="00165185">
        <w:rPr>
          <w:rFonts w:ascii="Times New Roman" w:hAnsi="Times New Roman"/>
          <w:sz w:val="32"/>
          <w:szCs w:val="32"/>
        </w:rPr>
        <w:t>Длъжни сме да продължим завещаното ни от нашите деди и предаваме на идните поколения за да запазим и съхраним чрез традициите си и всички ценности на нацията.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</w:rPr>
      </w:pPr>
      <w:r w:rsidRPr="00165185">
        <w:rPr>
          <w:rFonts w:ascii="Times New Roman" w:hAnsi="Times New Roman"/>
          <w:sz w:val="32"/>
          <w:szCs w:val="32"/>
        </w:rPr>
        <w:t>Народните читалища са първите и най-стари организирани структури на гражданското общество като устойчиви културни институции,които имат специфичната мисия за съхранение и развитие на традициите.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</w:rPr>
      </w:pPr>
      <w:r w:rsidRPr="00165185">
        <w:rPr>
          <w:rFonts w:ascii="Times New Roman" w:hAnsi="Times New Roman"/>
          <w:sz w:val="32"/>
          <w:szCs w:val="32"/>
        </w:rPr>
        <w:t>В съвременните условия,запазвайки своята гъвкавост,простирайки се на територията на цялата страна,читалищата са призвани да откликнат  на новите потребности на българското общество.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</w:rPr>
      </w:pPr>
      <w:r w:rsidRPr="00165185">
        <w:rPr>
          <w:rFonts w:ascii="Times New Roman" w:hAnsi="Times New Roman"/>
          <w:sz w:val="32"/>
          <w:szCs w:val="32"/>
        </w:rPr>
        <w:t>Тези и още много въпроси трябва да си задаваме винаги ние от Настоятелството и всички членове на читалището.Настоятелството на читалището за отчетния период беше в състав: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</w:rPr>
      </w:pPr>
      <w:r w:rsidRPr="00165185">
        <w:rPr>
          <w:rFonts w:ascii="Times New Roman" w:hAnsi="Times New Roman"/>
          <w:sz w:val="32"/>
          <w:szCs w:val="32"/>
          <w:lang w:val="ru-RU"/>
        </w:rPr>
        <w:t xml:space="preserve">1.Катя </w:t>
      </w:r>
      <w:proofErr w:type="spellStart"/>
      <w:r w:rsidRPr="00165185">
        <w:rPr>
          <w:rFonts w:ascii="Times New Roman" w:hAnsi="Times New Roman"/>
          <w:sz w:val="32"/>
          <w:szCs w:val="32"/>
          <w:lang w:val="ru-RU"/>
        </w:rPr>
        <w:t>Стамова</w:t>
      </w:r>
      <w:proofErr w:type="spellEnd"/>
      <w:r w:rsidRPr="00165185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165185">
        <w:rPr>
          <w:rFonts w:ascii="Times New Roman" w:hAnsi="Times New Roman"/>
          <w:sz w:val="32"/>
          <w:szCs w:val="32"/>
        </w:rPr>
        <w:t>- председател.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</w:rPr>
      </w:pPr>
      <w:r w:rsidRPr="00165185">
        <w:rPr>
          <w:rFonts w:ascii="Times New Roman" w:hAnsi="Times New Roman"/>
          <w:sz w:val="32"/>
          <w:szCs w:val="32"/>
        </w:rPr>
        <w:t>2.Надежда Димитрова- секретар.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</w:rPr>
      </w:pPr>
      <w:r w:rsidRPr="00165185">
        <w:rPr>
          <w:rFonts w:ascii="Times New Roman" w:hAnsi="Times New Roman"/>
          <w:sz w:val="32"/>
          <w:szCs w:val="32"/>
        </w:rPr>
        <w:t xml:space="preserve">Членове:1.Румяна Максимова, </w:t>
      </w:r>
      <w:proofErr w:type="spellStart"/>
      <w:r w:rsidRPr="00165185">
        <w:rPr>
          <w:rFonts w:ascii="Times New Roman" w:hAnsi="Times New Roman"/>
          <w:sz w:val="32"/>
          <w:szCs w:val="32"/>
        </w:rPr>
        <w:t>Труфанка</w:t>
      </w:r>
      <w:proofErr w:type="spellEnd"/>
      <w:r w:rsidRPr="00165185">
        <w:rPr>
          <w:rFonts w:ascii="Times New Roman" w:hAnsi="Times New Roman"/>
          <w:sz w:val="32"/>
          <w:szCs w:val="32"/>
        </w:rPr>
        <w:t xml:space="preserve"> Петкова и Елка Иванова.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</w:rPr>
      </w:pPr>
      <w:r w:rsidRPr="00165185">
        <w:rPr>
          <w:rFonts w:ascii="Times New Roman" w:hAnsi="Times New Roman"/>
          <w:sz w:val="32"/>
          <w:szCs w:val="32"/>
        </w:rPr>
        <w:lastRenderedPageBreak/>
        <w:t>Проверителна комисия в състав: Румяна Ангелова-председател , Димитринка Ангелова и Ивелина Димитрова.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</w:rPr>
      </w:pPr>
      <w:r w:rsidRPr="00165185">
        <w:rPr>
          <w:rFonts w:ascii="Times New Roman" w:hAnsi="Times New Roman"/>
          <w:sz w:val="32"/>
          <w:szCs w:val="32"/>
        </w:rPr>
        <w:t>На заседанието на читалището се приемаха планове за работа и обсъждаха отчети за приходи и разходи за периода.На заседанието присъстваха почти всички членове на Настоятелството, но броя от пет члена е трудно да присъстват почти винаги на заседанията.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EB710A" w:rsidRPr="00165185" w:rsidRDefault="00EB710A" w:rsidP="00165185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165185">
        <w:rPr>
          <w:rFonts w:ascii="Times New Roman" w:hAnsi="Times New Roman"/>
          <w:b/>
          <w:sz w:val="32"/>
          <w:szCs w:val="32"/>
        </w:rPr>
        <w:t>БИБЛИОТЕЧНА ДЕЙНОСТ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</w:rPr>
      </w:pPr>
      <w:r w:rsidRPr="00165185">
        <w:rPr>
          <w:rFonts w:ascii="Times New Roman" w:hAnsi="Times New Roman"/>
          <w:sz w:val="32"/>
          <w:szCs w:val="32"/>
        </w:rPr>
        <w:t xml:space="preserve">Основен дял в работата на читалището е библиотеката.Тя наброява </w:t>
      </w:r>
      <w:r w:rsidR="009B59B1" w:rsidRPr="00165185">
        <w:rPr>
          <w:rFonts w:ascii="Times New Roman" w:hAnsi="Times New Roman"/>
          <w:b/>
          <w:sz w:val="32"/>
          <w:szCs w:val="32"/>
        </w:rPr>
        <w:t>12 389</w:t>
      </w:r>
      <w:r w:rsidRPr="00165185">
        <w:rPr>
          <w:rFonts w:ascii="Times New Roman" w:hAnsi="Times New Roman"/>
          <w:sz w:val="32"/>
          <w:szCs w:val="32"/>
        </w:rPr>
        <w:t xml:space="preserve"> тома литература и други материали.Читателите са</w:t>
      </w:r>
      <w:r w:rsidRPr="00165185">
        <w:rPr>
          <w:rFonts w:ascii="Times New Roman" w:hAnsi="Times New Roman"/>
          <w:b/>
          <w:sz w:val="32"/>
          <w:szCs w:val="32"/>
        </w:rPr>
        <w:t xml:space="preserve"> 66</w:t>
      </w:r>
      <w:r w:rsidRPr="00165185">
        <w:rPr>
          <w:rFonts w:ascii="Times New Roman" w:hAnsi="Times New Roman"/>
          <w:sz w:val="32"/>
          <w:szCs w:val="32"/>
        </w:rPr>
        <w:t xml:space="preserve"> като от година на година намаляват.Интересът към книгите е изместен от компютри и други неща  с който младите хора се занимават.Раздадени книги </w:t>
      </w:r>
      <w:r w:rsidR="009B59B1" w:rsidRPr="00165185">
        <w:rPr>
          <w:rFonts w:ascii="Times New Roman" w:hAnsi="Times New Roman"/>
          <w:b/>
          <w:sz w:val="32"/>
          <w:szCs w:val="32"/>
        </w:rPr>
        <w:t>298</w:t>
      </w:r>
      <w:r w:rsidRPr="00165185">
        <w:rPr>
          <w:rFonts w:ascii="Times New Roman" w:hAnsi="Times New Roman"/>
          <w:sz w:val="32"/>
          <w:szCs w:val="32"/>
        </w:rPr>
        <w:t xml:space="preserve"> и посещения </w:t>
      </w:r>
      <w:r w:rsidR="009B59B1" w:rsidRPr="00165185">
        <w:rPr>
          <w:rFonts w:ascii="Times New Roman" w:hAnsi="Times New Roman"/>
          <w:b/>
          <w:sz w:val="32"/>
          <w:szCs w:val="32"/>
        </w:rPr>
        <w:t>298</w:t>
      </w:r>
      <w:r w:rsidRPr="00165185">
        <w:rPr>
          <w:rFonts w:ascii="Times New Roman" w:hAnsi="Times New Roman"/>
          <w:sz w:val="32"/>
          <w:szCs w:val="32"/>
        </w:rPr>
        <w:t>. Възрастните читатели четат през зимата а децата през лятото,защото имат задължения да прочетат книги,които ще изучават в училище.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</w:rPr>
      </w:pPr>
      <w:r w:rsidRPr="00165185">
        <w:rPr>
          <w:rFonts w:ascii="Times New Roman" w:hAnsi="Times New Roman"/>
          <w:sz w:val="32"/>
          <w:szCs w:val="32"/>
        </w:rPr>
        <w:t>От</w:t>
      </w:r>
      <w:r w:rsidRPr="00165185">
        <w:rPr>
          <w:rFonts w:ascii="Times New Roman" w:hAnsi="Times New Roman"/>
          <w:b/>
          <w:sz w:val="32"/>
          <w:szCs w:val="32"/>
        </w:rPr>
        <w:t xml:space="preserve"> 2010 год</w:t>
      </w:r>
      <w:r w:rsidRPr="00165185">
        <w:rPr>
          <w:rFonts w:ascii="Times New Roman" w:hAnsi="Times New Roman"/>
          <w:sz w:val="32"/>
          <w:szCs w:val="32"/>
        </w:rPr>
        <w:t>.в читалището има компютър и интернет,които и децата ползват за обучение. …..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EB710A" w:rsidRPr="00764501" w:rsidRDefault="00EB710A" w:rsidP="00165185">
      <w:pPr>
        <w:spacing w:line="24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165185">
        <w:rPr>
          <w:rFonts w:ascii="Times New Roman" w:hAnsi="Times New Roman"/>
          <w:b/>
          <w:sz w:val="32"/>
          <w:szCs w:val="32"/>
          <w:lang w:val="ru-RU"/>
        </w:rPr>
        <w:t>ХУДОЖЕСТВЕНА САМОДЕЙНОСТ</w:t>
      </w:r>
    </w:p>
    <w:p w:rsidR="00764501" w:rsidRDefault="00764501" w:rsidP="00165185">
      <w:pPr>
        <w:spacing w:line="240" w:lineRule="auto"/>
        <w:rPr>
          <w:rFonts w:ascii="Times New Roman" w:hAnsi="Times New Roman"/>
          <w:sz w:val="32"/>
          <w:szCs w:val="32"/>
          <w:lang w:val="ru-RU"/>
        </w:rPr>
      </w:pP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  <w:lang w:val="ru-RU"/>
        </w:rPr>
      </w:pPr>
      <w:proofErr w:type="spellStart"/>
      <w:proofErr w:type="gramStart"/>
      <w:r w:rsidRPr="00165185">
        <w:rPr>
          <w:rFonts w:ascii="Times New Roman" w:hAnsi="Times New Roman"/>
          <w:sz w:val="32"/>
          <w:szCs w:val="32"/>
          <w:lang w:val="ru-RU"/>
        </w:rPr>
        <w:t>Към</w:t>
      </w:r>
      <w:proofErr w:type="spellEnd"/>
      <w:r w:rsidRPr="00165185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764501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165185">
        <w:rPr>
          <w:rFonts w:ascii="Times New Roman" w:hAnsi="Times New Roman"/>
          <w:sz w:val="32"/>
          <w:szCs w:val="32"/>
          <w:lang w:val="ru-RU"/>
        </w:rPr>
        <w:t>НЧ</w:t>
      </w:r>
      <w:proofErr w:type="gramEnd"/>
      <w:r w:rsidRPr="00165185">
        <w:rPr>
          <w:rFonts w:ascii="Times New Roman" w:hAnsi="Times New Roman"/>
          <w:sz w:val="32"/>
          <w:szCs w:val="32"/>
          <w:lang w:val="ru-RU"/>
        </w:rPr>
        <w:t xml:space="preserve"> ,,</w:t>
      </w:r>
      <w:proofErr w:type="spellStart"/>
      <w:r w:rsidRPr="00165185">
        <w:rPr>
          <w:rFonts w:ascii="Times New Roman" w:hAnsi="Times New Roman"/>
          <w:sz w:val="32"/>
          <w:szCs w:val="32"/>
          <w:lang w:val="ru-RU"/>
        </w:rPr>
        <w:t>Изгрев</w:t>
      </w:r>
      <w:proofErr w:type="spellEnd"/>
      <w:r w:rsidRPr="00165185">
        <w:rPr>
          <w:rFonts w:ascii="Times New Roman" w:hAnsi="Times New Roman"/>
          <w:sz w:val="32"/>
          <w:szCs w:val="32"/>
          <w:lang w:val="ru-RU"/>
        </w:rPr>
        <w:t xml:space="preserve"> – 1900", </w:t>
      </w:r>
      <w:proofErr w:type="spellStart"/>
      <w:r w:rsidRPr="00165185">
        <w:rPr>
          <w:rFonts w:ascii="Times New Roman" w:hAnsi="Times New Roman"/>
          <w:sz w:val="32"/>
          <w:szCs w:val="32"/>
          <w:lang w:val="ru-RU"/>
        </w:rPr>
        <w:t>с.Павел</w:t>
      </w:r>
      <w:proofErr w:type="spellEnd"/>
      <w:r w:rsidRPr="00165185">
        <w:rPr>
          <w:rFonts w:ascii="Times New Roman" w:hAnsi="Times New Roman"/>
          <w:sz w:val="32"/>
          <w:szCs w:val="32"/>
          <w:lang w:val="ru-RU"/>
        </w:rPr>
        <w:t xml:space="preserve">  </w:t>
      </w:r>
      <w:proofErr w:type="spellStart"/>
      <w:r w:rsidRPr="00165185">
        <w:rPr>
          <w:rFonts w:ascii="Times New Roman" w:hAnsi="Times New Roman"/>
          <w:sz w:val="32"/>
          <w:szCs w:val="32"/>
          <w:lang w:val="ru-RU"/>
        </w:rPr>
        <w:t>работи</w:t>
      </w:r>
      <w:proofErr w:type="spellEnd"/>
      <w:r w:rsidRPr="00165185">
        <w:rPr>
          <w:rFonts w:ascii="Times New Roman" w:hAnsi="Times New Roman"/>
          <w:sz w:val="32"/>
          <w:szCs w:val="32"/>
          <w:lang w:val="ru-RU"/>
        </w:rPr>
        <w:t xml:space="preserve">: </w:t>
      </w:r>
    </w:p>
    <w:p w:rsidR="00764501" w:rsidRDefault="00EB710A" w:rsidP="00165185">
      <w:pPr>
        <w:spacing w:line="240" w:lineRule="auto"/>
        <w:rPr>
          <w:rFonts w:ascii="Times New Roman" w:hAnsi="Times New Roman"/>
          <w:sz w:val="32"/>
          <w:szCs w:val="32"/>
          <w:lang w:val="ru-RU"/>
        </w:rPr>
      </w:pPr>
      <w:r w:rsidRPr="00165185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  <w:lang w:val="ru-RU"/>
        </w:rPr>
      </w:pPr>
      <w:r w:rsidRPr="00165185">
        <w:rPr>
          <w:rFonts w:ascii="Times New Roman" w:hAnsi="Times New Roman"/>
          <w:sz w:val="32"/>
          <w:szCs w:val="32"/>
          <w:lang w:val="ru-RU"/>
        </w:rPr>
        <w:t xml:space="preserve">- </w:t>
      </w:r>
      <w:proofErr w:type="spellStart"/>
      <w:r w:rsidRPr="00165185">
        <w:rPr>
          <w:rFonts w:ascii="Times New Roman" w:hAnsi="Times New Roman"/>
          <w:sz w:val="32"/>
          <w:szCs w:val="32"/>
          <w:lang w:val="ru-RU"/>
        </w:rPr>
        <w:t>Група</w:t>
      </w:r>
      <w:proofErr w:type="spellEnd"/>
      <w:r w:rsidRPr="00165185">
        <w:rPr>
          <w:rFonts w:ascii="Times New Roman" w:hAnsi="Times New Roman"/>
          <w:sz w:val="32"/>
          <w:szCs w:val="32"/>
          <w:lang w:val="ru-RU"/>
        </w:rPr>
        <w:t xml:space="preserve"> за </w:t>
      </w:r>
      <w:proofErr w:type="spellStart"/>
      <w:r w:rsidRPr="00165185">
        <w:rPr>
          <w:rFonts w:ascii="Times New Roman" w:hAnsi="Times New Roman"/>
          <w:sz w:val="32"/>
          <w:szCs w:val="32"/>
          <w:lang w:val="ru-RU"/>
        </w:rPr>
        <w:t>Автентичен</w:t>
      </w:r>
      <w:proofErr w:type="spellEnd"/>
      <w:r w:rsidRPr="00165185">
        <w:rPr>
          <w:rFonts w:ascii="Times New Roman" w:hAnsi="Times New Roman"/>
          <w:sz w:val="32"/>
          <w:szCs w:val="32"/>
          <w:lang w:val="ru-RU"/>
        </w:rPr>
        <w:t xml:space="preserve">  </w:t>
      </w:r>
      <w:proofErr w:type="spellStart"/>
      <w:r w:rsidRPr="00165185">
        <w:rPr>
          <w:rFonts w:ascii="Times New Roman" w:hAnsi="Times New Roman"/>
          <w:sz w:val="32"/>
          <w:szCs w:val="32"/>
          <w:lang w:val="ru-RU"/>
        </w:rPr>
        <w:t>Фолклор</w:t>
      </w:r>
      <w:proofErr w:type="spellEnd"/>
      <w:r w:rsidRPr="00165185">
        <w:rPr>
          <w:rFonts w:ascii="Times New Roman" w:hAnsi="Times New Roman"/>
          <w:sz w:val="32"/>
          <w:szCs w:val="32"/>
          <w:lang w:val="ru-RU"/>
        </w:rPr>
        <w:t xml:space="preserve">   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  <w:lang w:val="ru-RU"/>
        </w:rPr>
      </w:pPr>
      <w:r w:rsidRPr="00165185">
        <w:rPr>
          <w:rFonts w:ascii="Times New Roman" w:hAnsi="Times New Roman"/>
          <w:sz w:val="32"/>
          <w:szCs w:val="32"/>
          <w:lang w:val="ru-RU"/>
        </w:rPr>
        <w:t xml:space="preserve"> - Клуб за </w:t>
      </w:r>
      <w:proofErr w:type="spellStart"/>
      <w:r w:rsidRPr="00165185">
        <w:rPr>
          <w:rFonts w:ascii="Times New Roman" w:hAnsi="Times New Roman"/>
          <w:sz w:val="32"/>
          <w:szCs w:val="32"/>
          <w:lang w:val="ru-RU"/>
        </w:rPr>
        <w:t>народни</w:t>
      </w:r>
      <w:proofErr w:type="spellEnd"/>
      <w:r w:rsidRPr="00165185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165185">
        <w:rPr>
          <w:rFonts w:ascii="Times New Roman" w:hAnsi="Times New Roman"/>
          <w:sz w:val="32"/>
          <w:szCs w:val="32"/>
          <w:lang w:val="ru-RU"/>
        </w:rPr>
        <w:t>танци</w:t>
      </w:r>
      <w:proofErr w:type="spellEnd"/>
      <w:r w:rsidRPr="00165185">
        <w:rPr>
          <w:rFonts w:ascii="Times New Roman" w:hAnsi="Times New Roman"/>
          <w:sz w:val="32"/>
          <w:szCs w:val="32"/>
          <w:lang w:val="ru-RU"/>
        </w:rPr>
        <w:t xml:space="preserve"> ,,</w:t>
      </w:r>
      <w:proofErr w:type="spellStart"/>
      <w:r w:rsidRPr="00165185">
        <w:rPr>
          <w:rFonts w:ascii="Times New Roman" w:hAnsi="Times New Roman"/>
          <w:sz w:val="32"/>
          <w:szCs w:val="32"/>
          <w:lang w:val="ru-RU"/>
        </w:rPr>
        <w:t>Павелски</w:t>
      </w:r>
      <w:proofErr w:type="spellEnd"/>
      <w:proofErr w:type="gramEnd"/>
      <w:r w:rsidRPr="00165185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165185">
        <w:rPr>
          <w:rFonts w:ascii="Times New Roman" w:hAnsi="Times New Roman"/>
          <w:sz w:val="32"/>
          <w:szCs w:val="32"/>
          <w:lang w:val="ru-RU"/>
        </w:rPr>
        <w:t>мераклии</w:t>
      </w:r>
      <w:proofErr w:type="spellEnd"/>
      <w:r w:rsidRPr="00165185">
        <w:rPr>
          <w:rFonts w:ascii="Times New Roman" w:hAnsi="Times New Roman"/>
          <w:sz w:val="32"/>
          <w:szCs w:val="32"/>
          <w:lang w:val="ru-RU"/>
        </w:rPr>
        <w:t xml:space="preserve">" 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  <w:lang w:val="ru-RU"/>
        </w:rPr>
      </w:pPr>
      <w:r w:rsidRPr="00165185">
        <w:rPr>
          <w:rFonts w:ascii="Times New Roman" w:hAnsi="Times New Roman"/>
          <w:sz w:val="32"/>
          <w:szCs w:val="32"/>
          <w:lang w:val="ru-RU"/>
        </w:rPr>
        <w:t xml:space="preserve"> - </w:t>
      </w:r>
      <w:proofErr w:type="spellStart"/>
      <w:r w:rsidRPr="00165185">
        <w:rPr>
          <w:rFonts w:ascii="Times New Roman" w:hAnsi="Times New Roman"/>
          <w:sz w:val="32"/>
          <w:szCs w:val="32"/>
          <w:lang w:val="ru-RU"/>
        </w:rPr>
        <w:t>Група</w:t>
      </w:r>
      <w:proofErr w:type="spellEnd"/>
      <w:r w:rsidRPr="00165185">
        <w:rPr>
          <w:rFonts w:ascii="Times New Roman" w:hAnsi="Times New Roman"/>
          <w:sz w:val="32"/>
          <w:szCs w:val="32"/>
          <w:lang w:val="ru-RU"/>
        </w:rPr>
        <w:t xml:space="preserve"> за </w:t>
      </w:r>
      <w:proofErr w:type="spellStart"/>
      <w:r w:rsidRPr="00165185">
        <w:rPr>
          <w:rFonts w:ascii="Times New Roman" w:hAnsi="Times New Roman"/>
          <w:sz w:val="32"/>
          <w:szCs w:val="32"/>
          <w:lang w:val="ru-RU"/>
        </w:rPr>
        <w:t>Народни</w:t>
      </w:r>
      <w:proofErr w:type="spellEnd"/>
      <w:r w:rsidRPr="00165185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165185">
        <w:rPr>
          <w:rFonts w:ascii="Times New Roman" w:hAnsi="Times New Roman"/>
          <w:sz w:val="32"/>
          <w:szCs w:val="32"/>
          <w:lang w:val="ru-RU"/>
        </w:rPr>
        <w:t>обичаи</w:t>
      </w:r>
      <w:proofErr w:type="spellEnd"/>
      <w:r w:rsidRPr="00165185">
        <w:rPr>
          <w:rFonts w:ascii="Times New Roman" w:hAnsi="Times New Roman"/>
          <w:sz w:val="32"/>
          <w:szCs w:val="32"/>
          <w:lang w:val="ru-RU"/>
        </w:rPr>
        <w:t xml:space="preserve"> – </w:t>
      </w:r>
      <w:proofErr w:type="spellStart"/>
      <w:r w:rsidRPr="00165185">
        <w:rPr>
          <w:rFonts w:ascii="Times New Roman" w:hAnsi="Times New Roman"/>
          <w:sz w:val="32"/>
          <w:szCs w:val="32"/>
          <w:lang w:val="ru-RU"/>
        </w:rPr>
        <w:t>възрастни</w:t>
      </w:r>
      <w:proofErr w:type="spellEnd"/>
      <w:r w:rsidRPr="00165185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  <w:lang w:val="ru-RU"/>
        </w:rPr>
      </w:pPr>
      <w:r w:rsidRPr="00165185">
        <w:rPr>
          <w:rFonts w:ascii="Times New Roman" w:hAnsi="Times New Roman"/>
          <w:sz w:val="32"/>
          <w:szCs w:val="32"/>
          <w:lang w:val="ru-RU"/>
        </w:rPr>
        <w:t xml:space="preserve"> - </w:t>
      </w:r>
      <w:proofErr w:type="spellStart"/>
      <w:r w:rsidRPr="00165185">
        <w:rPr>
          <w:rFonts w:ascii="Times New Roman" w:hAnsi="Times New Roman"/>
          <w:sz w:val="32"/>
          <w:szCs w:val="32"/>
          <w:lang w:val="ru-RU"/>
        </w:rPr>
        <w:t>Група</w:t>
      </w:r>
      <w:proofErr w:type="spellEnd"/>
      <w:r w:rsidRPr="00165185">
        <w:rPr>
          <w:rFonts w:ascii="Times New Roman" w:hAnsi="Times New Roman"/>
          <w:sz w:val="32"/>
          <w:szCs w:val="32"/>
          <w:lang w:val="ru-RU"/>
        </w:rPr>
        <w:t xml:space="preserve"> за </w:t>
      </w:r>
      <w:proofErr w:type="spellStart"/>
      <w:r w:rsidRPr="00165185">
        <w:rPr>
          <w:rFonts w:ascii="Times New Roman" w:hAnsi="Times New Roman"/>
          <w:sz w:val="32"/>
          <w:szCs w:val="32"/>
          <w:lang w:val="ru-RU"/>
        </w:rPr>
        <w:t>Народни</w:t>
      </w:r>
      <w:proofErr w:type="spellEnd"/>
      <w:r w:rsidRPr="00165185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165185">
        <w:rPr>
          <w:rFonts w:ascii="Times New Roman" w:hAnsi="Times New Roman"/>
          <w:sz w:val="32"/>
          <w:szCs w:val="32"/>
          <w:lang w:val="ru-RU"/>
        </w:rPr>
        <w:t>обичаи</w:t>
      </w:r>
      <w:proofErr w:type="spellEnd"/>
      <w:r w:rsidRPr="00165185">
        <w:rPr>
          <w:rFonts w:ascii="Times New Roman" w:hAnsi="Times New Roman"/>
          <w:sz w:val="32"/>
          <w:szCs w:val="32"/>
          <w:lang w:val="ru-RU"/>
        </w:rPr>
        <w:t xml:space="preserve">  / </w:t>
      </w:r>
      <w:proofErr w:type="spellStart"/>
      <w:r w:rsidRPr="00165185">
        <w:rPr>
          <w:rFonts w:ascii="Times New Roman" w:hAnsi="Times New Roman"/>
          <w:sz w:val="32"/>
          <w:szCs w:val="32"/>
          <w:lang w:val="ru-RU"/>
        </w:rPr>
        <w:t>Лазаруване</w:t>
      </w:r>
      <w:proofErr w:type="spellEnd"/>
      <w:r w:rsidRPr="00165185">
        <w:rPr>
          <w:rFonts w:ascii="Times New Roman" w:hAnsi="Times New Roman"/>
          <w:sz w:val="32"/>
          <w:szCs w:val="32"/>
          <w:lang w:val="ru-RU"/>
        </w:rPr>
        <w:t xml:space="preserve">/- </w:t>
      </w:r>
      <w:proofErr w:type="spellStart"/>
      <w:r w:rsidRPr="00165185">
        <w:rPr>
          <w:rFonts w:ascii="Times New Roman" w:hAnsi="Times New Roman"/>
          <w:sz w:val="32"/>
          <w:szCs w:val="32"/>
          <w:lang w:val="ru-RU"/>
        </w:rPr>
        <w:t>деца</w:t>
      </w:r>
      <w:proofErr w:type="spellEnd"/>
      <w:r w:rsidRPr="00165185">
        <w:rPr>
          <w:rFonts w:ascii="Times New Roman" w:hAnsi="Times New Roman"/>
          <w:sz w:val="32"/>
          <w:szCs w:val="32"/>
          <w:lang w:val="ru-RU"/>
        </w:rPr>
        <w:t>.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  <w:lang w:val="ru-RU"/>
        </w:rPr>
      </w:pP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</w:rPr>
      </w:pPr>
      <w:r w:rsidRPr="00165185">
        <w:rPr>
          <w:rFonts w:ascii="Times New Roman" w:hAnsi="Times New Roman"/>
          <w:b/>
          <w:sz w:val="32"/>
          <w:szCs w:val="32"/>
        </w:rPr>
        <w:lastRenderedPageBreak/>
        <w:t>КУЛТУРНО - МАСОВА РАБОТА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5A2CEE" w:rsidRPr="005A2CEE" w:rsidRDefault="00EB710A" w:rsidP="00165185">
      <w:pPr>
        <w:spacing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165185">
        <w:rPr>
          <w:rFonts w:ascii="Times New Roman" w:hAnsi="Times New Roman"/>
          <w:b/>
          <w:i/>
          <w:sz w:val="32"/>
          <w:szCs w:val="32"/>
          <w:u w:val="single"/>
        </w:rPr>
        <w:t xml:space="preserve">   Културно – масовата работа премина под знака на споменатите програми и бележити дати и годишнини.</w:t>
      </w:r>
    </w:p>
    <w:p w:rsidR="004B502B" w:rsidRPr="00165185" w:rsidRDefault="003417CC" w:rsidP="004B502B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 </w:t>
      </w:r>
      <w:r w:rsidR="004B502B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Работата на читалището  в условия на пандемията  </w:t>
      </w:r>
      <w:r w:rsidR="004B502B" w:rsidRPr="00165185">
        <w:rPr>
          <w:rFonts w:ascii="Times New Roman" w:hAnsi="Times New Roman"/>
          <w:b/>
          <w:i/>
          <w:color w:val="050505"/>
          <w:sz w:val="32"/>
          <w:szCs w:val="32"/>
          <w:u w:val="single"/>
          <w:lang w:eastAsia="bg-BG"/>
        </w:rPr>
        <w:t>COVID 19</w:t>
      </w:r>
      <w:r w:rsidR="004B502B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  <w:r w:rsidR="004B502B">
        <w:rPr>
          <w:rFonts w:ascii="Times New Roman" w:hAnsi="Times New Roman"/>
          <w:color w:val="050505"/>
          <w:sz w:val="32"/>
          <w:szCs w:val="32"/>
          <w:lang w:eastAsia="bg-BG"/>
        </w:rPr>
        <w:t>през 2021</w:t>
      </w:r>
      <w:r w:rsidR="004B502B" w:rsidRPr="00764501">
        <w:rPr>
          <w:rFonts w:ascii="Times New Roman" w:hAnsi="Times New Roman"/>
          <w:b/>
          <w:color w:val="050505"/>
          <w:sz w:val="32"/>
          <w:szCs w:val="32"/>
          <w:lang w:eastAsia="bg-BG"/>
        </w:rPr>
        <w:t>година</w:t>
      </w:r>
      <w:r w:rsidR="004B502B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 в повечето случаи би </w:t>
      </w:r>
      <w:r w:rsidR="004B502B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виртуална, поради забраните породени от вируса и ограниченията наложени от държавните институции. Голяма част от празниците и именните дни през годината , поставени в плана на съби</w:t>
      </w:r>
      <w:r w:rsidR="004B502B">
        <w:rPr>
          <w:rFonts w:ascii="Times New Roman" w:hAnsi="Times New Roman"/>
          <w:color w:val="050505"/>
          <w:sz w:val="32"/>
          <w:szCs w:val="32"/>
          <w:lang w:eastAsia="bg-BG"/>
        </w:rPr>
        <w:t>тията бяха отбелязвани през 2021</w:t>
      </w:r>
      <w:r w:rsidR="004B502B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година само във </w:t>
      </w:r>
      <w:proofErr w:type="spellStart"/>
      <w:r w:rsidR="004B502B" w:rsidRPr="00165185">
        <w:rPr>
          <w:rFonts w:ascii="Times New Roman" w:hAnsi="Times New Roman"/>
          <w:color w:val="050505"/>
          <w:sz w:val="32"/>
          <w:szCs w:val="32"/>
          <w:lang w:eastAsia="bg-BG"/>
        </w:rPr>
        <w:t>фейсбук</w:t>
      </w:r>
      <w:proofErr w:type="spellEnd"/>
      <w:r w:rsidR="004B502B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страницата ни . Други бяха на т.н. хибридно отбелязване т.е. при пълно спазване на мерките за безопасност се раздаваха материали за изработка  и участие на децата участващи в различните инициативи на читалището.</w:t>
      </w:r>
    </w:p>
    <w:p w:rsidR="00764501" w:rsidRDefault="00764501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</w:p>
    <w:p w:rsidR="00EB710A" w:rsidRPr="00165185" w:rsidRDefault="005A2CEE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  <w:r>
        <w:rPr>
          <w:rFonts w:ascii="Times New Roman" w:hAnsi="Times New Roman"/>
          <w:color w:val="050505"/>
          <w:sz w:val="32"/>
          <w:szCs w:val="32"/>
          <w:lang w:eastAsia="bg-BG"/>
        </w:rPr>
        <w:t xml:space="preserve">   Отбелязване виртуално на празниците през месец Януари  - </w:t>
      </w:r>
      <w:proofErr w:type="spellStart"/>
      <w:r>
        <w:rPr>
          <w:rFonts w:ascii="Times New Roman" w:hAnsi="Times New Roman"/>
          <w:color w:val="050505"/>
          <w:sz w:val="32"/>
          <w:szCs w:val="32"/>
          <w:lang w:eastAsia="bg-BG"/>
        </w:rPr>
        <w:t>Василювден</w:t>
      </w:r>
      <w:proofErr w:type="spellEnd"/>
      <w:r>
        <w:rPr>
          <w:rFonts w:ascii="Times New Roman" w:hAnsi="Times New Roman"/>
          <w:color w:val="050505"/>
          <w:sz w:val="32"/>
          <w:szCs w:val="32"/>
          <w:lang w:eastAsia="bg-BG"/>
        </w:rPr>
        <w:t xml:space="preserve"> , Богоявление / Йордановден/, Ивановден , Антонов </w:t>
      </w:r>
      <w:r w:rsidR="00A67F26">
        <w:rPr>
          <w:rFonts w:ascii="Times New Roman" w:hAnsi="Times New Roman"/>
          <w:color w:val="050505"/>
          <w:sz w:val="32"/>
          <w:szCs w:val="32"/>
          <w:lang w:eastAsia="bg-BG"/>
        </w:rPr>
        <w:t xml:space="preserve">и </w:t>
      </w:r>
      <w:proofErr w:type="spellStart"/>
      <w:r w:rsidR="00A67F26">
        <w:rPr>
          <w:rFonts w:ascii="Times New Roman" w:hAnsi="Times New Roman"/>
          <w:color w:val="050505"/>
          <w:sz w:val="32"/>
          <w:szCs w:val="32"/>
          <w:lang w:eastAsia="bg-BG"/>
        </w:rPr>
        <w:t>Ат</w:t>
      </w:r>
      <w:r>
        <w:rPr>
          <w:rFonts w:ascii="Times New Roman" w:hAnsi="Times New Roman"/>
          <w:color w:val="050505"/>
          <w:sz w:val="32"/>
          <w:szCs w:val="32"/>
          <w:lang w:eastAsia="bg-BG"/>
        </w:rPr>
        <w:t>анасовден</w:t>
      </w:r>
      <w:proofErr w:type="spellEnd"/>
      <w:r>
        <w:rPr>
          <w:rFonts w:ascii="Times New Roman" w:hAnsi="Times New Roman"/>
          <w:color w:val="050505"/>
          <w:sz w:val="32"/>
          <w:szCs w:val="32"/>
          <w:lang w:eastAsia="bg-BG"/>
        </w:rPr>
        <w:t xml:space="preserve">, както и </w:t>
      </w:r>
      <w:proofErr w:type="spellStart"/>
      <w:r w:rsidR="00EB710A" w:rsidRPr="00165185">
        <w:rPr>
          <w:rFonts w:ascii="Times New Roman" w:hAnsi="Times New Roman"/>
          <w:color w:val="050505"/>
          <w:sz w:val="32"/>
          <w:szCs w:val="32"/>
          <w:lang w:eastAsia="bg-BG"/>
        </w:rPr>
        <w:t>Бабинден</w:t>
      </w:r>
      <w:proofErr w:type="spellEnd"/>
      <w:r w:rsidR="00EB710A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в с.Павел.</w:t>
      </w:r>
    </w:p>
    <w:p w:rsidR="00731195" w:rsidRPr="00165185" w:rsidRDefault="00731195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</w:p>
    <w:p w:rsidR="003417CC" w:rsidRPr="00165185" w:rsidRDefault="003417CC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 </w:t>
      </w:r>
      <w:r w:rsidR="0015353D" w:rsidRPr="00165185">
        <w:rPr>
          <w:rFonts w:ascii="Times New Roman" w:hAnsi="Times New Roman"/>
          <w:color w:val="050505"/>
          <w:sz w:val="32"/>
          <w:szCs w:val="32"/>
          <w:lang w:eastAsia="bg-BG"/>
        </w:rPr>
        <w:t>Трифон З</w:t>
      </w:r>
      <w:r w:rsidR="00731195" w:rsidRPr="00165185">
        <w:rPr>
          <w:rFonts w:ascii="Times New Roman" w:hAnsi="Times New Roman"/>
          <w:color w:val="050505"/>
          <w:sz w:val="32"/>
          <w:szCs w:val="32"/>
          <w:lang w:eastAsia="bg-BG"/>
        </w:rPr>
        <w:t>арезан в село Павел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.</w:t>
      </w:r>
    </w:p>
    <w:p w:rsidR="00731195" w:rsidRPr="00165185" w:rsidRDefault="0015353D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  <w:r w:rsidRPr="00165185">
        <w:rPr>
          <w:rFonts w:ascii="Times New Roman" w:hAnsi="Times New Roman"/>
          <w:b/>
          <w:color w:val="050505"/>
          <w:sz w:val="32"/>
          <w:szCs w:val="32"/>
          <w:lang w:eastAsia="bg-BG"/>
        </w:rPr>
        <w:t>14.02.202</w:t>
      </w:r>
      <w:r w:rsidR="00A56C73">
        <w:rPr>
          <w:rFonts w:ascii="Times New Roman" w:hAnsi="Times New Roman"/>
          <w:b/>
          <w:color w:val="050505"/>
          <w:sz w:val="32"/>
          <w:szCs w:val="32"/>
          <w:lang w:eastAsia="bg-BG"/>
        </w:rPr>
        <w:t>1</w:t>
      </w:r>
      <w:r w:rsidR="003417CC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  <w:r w:rsidRPr="00764501">
        <w:rPr>
          <w:rFonts w:ascii="Times New Roman" w:hAnsi="Times New Roman"/>
          <w:b/>
          <w:color w:val="050505"/>
          <w:sz w:val="32"/>
          <w:szCs w:val="32"/>
          <w:lang w:eastAsia="bg-BG"/>
        </w:rPr>
        <w:t>год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.</w:t>
      </w:r>
      <w:r w:rsidR="003417CC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- 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Тази година</w:t>
      </w:r>
      <w:r w:rsidR="00A56C73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празникът бе отбелязан под покрива НЧ” Изгрев – 1900” с. Павел 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.</w:t>
      </w:r>
      <w:r w:rsidR="00A56C73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  <w:r w:rsidR="00A67F26">
        <w:rPr>
          <w:rFonts w:ascii="Times New Roman" w:hAnsi="Times New Roman"/>
          <w:color w:val="050505"/>
          <w:sz w:val="32"/>
          <w:szCs w:val="32"/>
          <w:lang w:eastAsia="bg-BG"/>
        </w:rPr>
        <w:t xml:space="preserve">Ограничението </w:t>
      </w:r>
      <w:proofErr w:type="spellStart"/>
      <w:r w:rsidR="00A67F26">
        <w:rPr>
          <w:rFonts w:ascii="Times New Roman" w:hAnsi="Times New Roman"/>
          <w:color w:val="050505"/>
          <w:sz w:val="32"/>
          <w:szCs w:val="32"/>
          <w:lang w:eastAsia="bg-BG"/>
        </w:rPr>
        <w:t>Ковид</w:t>
      </w:r>
      <w:proofErr w:type="spellEnd"/>
      <w:r w:rsidR="00A67F26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19 наложи представителите  на Кметство, Читалище и Пенсионерски 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  <w:r w:rsidR="00A67F26">
        <w:rPr>
          <w:rFonts w:ascii="Times New Roman" w:hAnsi="Times New Roman"/>
          <w:color w:val="050505"/>
          <w:sz w:val="32"/>
          <w:szCs w:val="32"/>
          <w:lang w:eastAsia="bg-BG"/>
        </w:rPr>
        <w:t xml:space="preserve">клуб да се съобразят с </w:t>
      </w:r>
      <w:proofErr w:type="spellStart"/>
      <w:r w:rsidR="00A67F26">
        <w:rPr>
          <w:rFonts w:ascii="Times New Roman" w:hAnsi="Times New Roman"/>
          <w:color w:val="050505"/>
          <w:sz w:val="32"/>
          <w:szCs w:val="32"/>
          <w:lang w:eastAsia="bg-BG"/>
        </w:rPr>
        <w:t>противо</w:t>
      </w:r>
      <w:r w:rsidR="00375998">
        <w:rPr>
          <w:rFonts w:ascii="Times New Roman" w:hAnsi="Times New Roman"/>
          <w:color w:val="050505"/>
          <w:sz w:val="32"/>
          <w:szCs w:val="32"/>
          <w:lang w:eastAsia="bg-BG"/>
        </w:rPr>
        <w:t>-</w:t>
      </w:r>
      <w:r w:rsidR="00A67F26">
        <w:rPr>
          <w:rFonts w:ascii="Times New Roman" w:hAnsi="Times New Roman"/>
          <w:color w:val="050505"/>
          <w:sz w:val="32"/>
          <w:szCs w:val="32"/>
          <w:lang w:eastAsia="bg-BG"/>
        </w:rPr>
        <w:t>епидимиологичните</w:t>
      </w:r>
      <w:proofErr w:type="spellEnd"/>
      <w:r w:rsidR="00A67F26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мерки. Извърше</w:t>
      </w:r>
      <w:r w:rsidR="00375998">
        <w:rPr>
          <w:rFonts w:ascii="Times New Roman" w:hAnsi="Times New Roman"/>
          <w:color w:val="050505"/>
          <w:sz w:val="32"/>
          <w:szCs w:val="32"/>
          <w:lang w:eastAsia="bg-BG"/>
        </w:rPr>
        <w:t>но бе ритуално зарязване на лоза, изплитане на венец и други традиции и обичаи свързани с празника</w:t>
      </w:r>
      <w:r w:rsidR="007107CF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. </w:t>
      </w:r>
      <w:r w:rsidR="00375998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Всичко бе запечатано в снимки и споделено с приятелите на читалището във </w:t>
      </w:r>
      <w:proofErr w:type="spellStart"/>
      <w:r w:rsidR="00375998">
        <w:rPr>
          <w:rFonts w:ascii="Times New Roman" w:hAnsi="Times New Roman"/>
          <w:color w:val="050505"/>
          <w:sz w:val="32"/>
          <w:szCs w:val="32"/>
          <w:lang w:eastAsia="bg-BG"/>
        </w:rPr>
        <w:t>фейсбук</w:t>
      </w:r>
      <w:proofErr w:type="spellEnd"/>
      <w:r w:rsidR="00375998">
        <w:rPr>
          <w:rFonts w:ascii="Times New Roman" w:hAnsi="Times New Roman"/>
          <w:color w:val="050505"/>
          <w:sz w:val="32"/>
          <w:szCs w:val="32"/>
          <w:lang w:eastAsia="bg-BG"/>
        </w:rPr>
        <w:t xml:space="preserve">. </w:t>
      </w:r>
      <w:r w:rsidR="00731195" w:rsidRPr="00165185">
        <w:rPr>
          <w:rFonts w:ascii="Times New Roman" w:hAnsi="Times New Roman"/>
          <w:color w:val="050505"/>
          <w:sz w:val="32"/>
          <w:szCs w:val="32"/>
          <w:lang w:eastAsia="bg-BG"/>
        </w:rPr>
        <w:t>Да съхраним традициите и да ги</w:t>
      </w:r>
      <w:r w:rsidR="00375998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предадем на идните поколения това е желанието на всички нас.</w:t>
      </w:r>
    </w:p>
    <w:p w:rsidR="00375998" w:rsidRDefault="00375998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</w:p>
    <w:p w:rsidR="009B59B1" w:rsidRPr="00165185" w:rsidRDefault="009B59B1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Баба Марта чука на вратата...</w:t>
      </w:r>
    </w:p>
    <w:p w:rsidR="007107CF" w:rsidRPr="00165185" w:rsidRDefault="007107CF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И тази година не пропуснахме... </w:t>
      </w:r>
    </w:p>
    <w:p w:rsidR="004B502B" w:rsidRDefault="007107CF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Нашето ателие за мартенички от</w:t>
      </w:r>
      <w:r w:rsidR="00375998">
        <w:rPr>
          <w:rFonts w:ascii="Times New Roman" w:hAnsi="Times New Roman"/>
          <w:color w:val="050505"/>
          <w:sz w:val="32"/>
          <w:szCs w:val="32"/>
          <w:lang w:eastAsia="bg-BG"/>
        </w:rPr>
        <w:t>вори врати на още в началото на Февруари .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Под сръчните ръце на </w:t>
      </w:r>
      <w:r w:rsidR="00375998">
        <w:rPr>
          <w:rFonts w:ascii="Times New Roman" w:hAnsi="Times New Roman"/>
          <w:color w:val="050505"/>
          <w:sz w:val="32"/>
          <w:szCs w:val="32"/>
          <w:lang w:eastAsia="bg-BG"/>
        </w:rPr>
        <w:t xml:space="preserve">представители на 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НЧ"Изгрев - 1900" с.Павел </w:t>
      </w:r>
      <w:r w:rsidR="00375998">
        <w:rPr>
          <w:rFonts w:ascii="Times New Roman" w:hAnsi="Times New Roman"/>
          <w:color w:val="050505"/>
          <w:sz w:val="32"/>
          <w:szCs w:val="32"/>
          <w:lang w:eastAsia="bg-BG"/>
        </w:rPr>
        <w:t xml:space="preserve">, Кметство и Пенсионерски клуб 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се създадоха много и чудни мартенички.</w:t>
      </w:r>
      <w:r w:rsidR="00375998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Библиотекарката Мая Николаева,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lastRenderedPageBreak/>
        <w:t>кметът на с.Павел Ирена Трендафилова</w:t>
      </w:r>
      <w:r w:rsidR="00375998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и Янка Борисова раздадоха на всички в селото мартенички за здраве. </w:t>
      </w:r>
      <w:r w:rsidR="004B502B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В пощата Атанаска Личева продължи традицията при раздаването на пенсиите….</w:t>
      </w:r>
    </w:p>
    <w:p w:rsidR="007107CF" w:rsidRPr="00165185" w:rsidRDefault="004B502B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b/>
          <w:color w:val="050505"/>
          <w:sz w:val="32"/>
          <w:szCs w:val="32"/>
          <w:lang w:eastAsia="bg-BG"/>
        </w:rPr>
        <w:t xml:space="preserve"> </w:t>
      </w:r>
      <w:r w:rsidR="007107CF" w:rsidRPr="00165185">
        <w:rPr>
          <w:rFonts w:ascii="Times New Roman" w:hAnsi="Times New Roman"/>
          <w:b/>
          <w:color w:val="050505"/>
          <w:sz w:val="32"/>
          <w:szCs w:val="32"/>
          <w:lang w:eastAsia="bg-BG"/>
        </w:rPr>
        <w:t>01.03.20</w:t>
      </w:r>
      <w:r>
        <w:rPr>
          <w:rFonts w:ascii="Times New Roman" w:hAnsi="Times New Roman"/>
          <w:b/>
          <w:color w:val="050505"/>
          <w:sz w:val="32"/>
          <w:szCs w:val="32"/>
          <w:lang w:eastAsia="bg-BG"/>
        </w:rPr>
        <w:t>21</w:t>
      </w:r>
      <w:r w:rsidR="007107CF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  <w:r w:rsidR="007107CF" w:rsidRPr="00764501">
        <w:rPr>
          <w:rFonts w:ascii="Times New Roman" w:hAnsi="Times New Roman"/>
          <w:b/>
          <w:color w:val="050505"/>
          <w:sz w:val="32"/>
          <w:szCs w:val="32"/>
          <w:lang w:eastAsia="bg-BG"/>
        </w:rPr>
        <w:t>год.</w:t>
      </w:r>
      <w:r w:rsidR="007107CF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  <w:r w:rsidR="00A83470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  <w:r>
        <w:rPr>
          <w:rFonts w:ascii="Times New Roman" w:hAnsi="Times New Roman"/>
          <w:color w:val="050505"/>
          <w:sz w:val="32"/>
          <w:szCs w:val="32"/>
          <w:lang w:eastAsia="bg-BG"/>
        </w:rPr>
        <w:t xml:space="preserve">Отбелязваме </w:t>
      </w:r>
      <w:r w:rsidR="007107CF" w:rsidRPr="00165185">
        <w:rPr>
          <w:rFonts w:ascii="Times New Roman" w:hAnsi="Times New Roman"/>
          <w:color w:val="050505"/>
          <w:sz w:val="32"/>
          <w:szCs w:val="32"/>
          <w:lang w:eastAsia="bg-BG"/>
        </w:rPr>
        <w:t>Б</w:t>
      </w:r>
      <w:r w:rsidR="00A83470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аба </w:t>
      </w:r>
      <w:r>
        <w:rPr>
          <w:rFonts w:ascii="Times New Roman" w:hAnsi="Times New Roman"/>
          <w:color w:val="050505"/>
          <w:sz w:val="32"/>
          <w:szCs w:val="32"/>
          <w:lang w:eastAsia="bg-BG"/>
        </w:rPr>
        <w:t xml:space="preserve">Марта, но и </w:t>
      </w:r>
      <w:r w:rsidR="00A83470" w:rsidRPr="00165185">
        <w:rPr>
          <w:rFonts w:ascii="Times New Roman" w:hAnsi="Times New Roman"/>
          <w:color w:val="050505"/>
          <w:sz w:val="32"/>
          <w:szCs w:val="32"/>
          <w:lang w:eastAsia="bg-BG"/>
        </w:rPr>
        <w:t>Празни</w:t>
      </w:r>
      <w:r>
        <w:rPr>
          <w:rFonts w:ascii="Times New Roman" w:hAnsi="Times New Roman"/>
          <w:color w:val="050505"/>
          <w:sz w:val="32"/>
          <w:szCs w:val="32"/>
          <w:lang w:eastAsia="bg-BG"/>
        </w:rPr>
        <w:t xml:space="preserve">к на Самодееца </w:t>
      </w:r>
      <w:r w:rsidR="00A83470" w:rsidRPr="00165185">
        <w:rPr>
          <w:rFonts w:ascii="Times New Roman" w:hAnsi="Times New Roman"/>
          <w:color w:val="050505"/>
          <w:sz w:val="32"/>
          <w:szCs w:val="32"/>
          <w:lang w:eastAsia="bg-BG"/>
        </w:rPr>
        <w:t>!</w:t>
      </w:r>
      <w:r w:rsidR="003417CC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Мартеничк</w:t>
      </w:r>
      <w:r>
        <w:rPr>
          <w:rFonts w:ascii="Times New Roman" w:hAnsi="Times New Roman"/>
          <w:color w:val="050505"/>
          <w:sz w:val="32"/>
          <w:szCs w:val="32"/>
          <w:lang w:eastAsia="bg-BG"/>
        </w:rPr>
        <w:t xml:space="preserve">и раздадохме и </w:t>
      </w:r>
      <w:r w:rsidR="003417CC" w:rsidRPr="00165185">
        <w:rPr>
          <w:rFonts w:ascii="Times New Roman" w:hAnsi="Times New Roman"/>
          <w:color w:val="050505"/>
          <w:sz w:val="32"/>
          <w:szCs w:val="32"/>
          <w:lang w:eastAsia="bg-BG"/>
        </w:rPr>
        <w:t>празниците отбелязахме…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EB710A" w:rsidRPr="00165185" w:rsidRDefault="00A83470" w:rsidP="00165185">
      <w:pPr>
        <w:spacing w:line="240" w:lineRule="auto"/>
        <w:rPr>
          <w:rFonts w:ascii="Times New Roman" w:hAnsi="Times New Roman"/>
          <w:sz w:val="32"/>
          <w:szCs w:val="32"/>
        </w:rPr>
      </w:pPr>
      <w:r w:rsidRPr="00165185">
        <w:rPr>
          <w:rFonts w:ascii="Times New Roman" w:hAnsi="Times New Roman"/>
          <w:b/>
          <w:sz w:val="32"/>
          <w:szCs w:val="32"/>
        </w:rPr>
        <w:t>03.03.20</w:t>
      </w:r>
      <w:r w:rsidR="004B502B">
        <w:rPr>
          <w:rFonts w:ascii="Times New Roman" w:hAnsi="Times New Roman"/>
          <w:b/>
          <w:sz w:val="32"/>
          <w:szCs w:val="32"/>
        </w:rPr>
        <w:t>21</w:t>
      </w:r>
      <w:r w:rsidR="003417CC" w:rsidRPr="00165185">
        <w:rPr>
          <w:rFonts w:ascii="Times New Roman" w:hAnsi="Times New Roman"/>
          <w:sz w:val="32"/>
          <w:szCs w:val="32"/>
        </w:rPr>
        <w:t xml:space="preserve"> </w:t>
      </w:r>
      <w:r w:rsidRPr="00764501">
        <w:rPr>
          <w:rFonts w:ascii="Times New Roman" w:hAnsi="Times New Roman"/>
          <w:b/>
          <w:sz w:val="32"/>
          <w:szCs w:val="32"/>
        </w:rPr>
        <w:t>год.</w:t>
      </w:r>
      <w:r w:rsidRPr="00165185">
        <w:rPr>
          <w:rFonts w:ascii="Times New Roman" w:hAnsi="Times New Roman"/>
          <w:sz w:val="32"/>
          <w:szCs w:val="32"/>
        </w:rPr>
        <w:t xml:space="preserve"> Поднасяне на цветя на паметника Пирогов в  съвместно с  Кметство село Павел.</w:t>
      </w:r>
    </w:p>
    <w:p w:rsidR="00A83470" w:rsidRPr="00165185" w:rsidRDefault="004B502B" w:rsidP="00165185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04</w:t>
      </w:r>
      <w:r w:rsidR="00A83470" w:rsidRPr="00165185">
        <w:rPr>
          <w:rFonts w:ascii="Times New Roman" w:hAnsi="Times New Roman"/>
          <w:b/>
          <w:sz w:val="32"/>
          <w:szCs w:val="32"/>
        </w:rPr>
        <w:t>.03.202</w:t>
      </w:r>
      <w:r>
        <w:rPr>
          <w:rFonts w:ascii="Times New Roman" w:hAnsi="Times New Roman"/>
          <w:b/>
          <w:sz w:val="32"/>
          <w:szCs w:val="32"/>
        </w:rPr>
        <w:t>1</w:t>
      </w:r>
      <w:r w:rsidR="00A83470" w:rsidRPr="00165185">
        <w:rPr>
          <w:rFonts w:ascii="Times New Roman" w:hAnsi="Times New Roman"/>
          <w:sz w:val="32"/>
          <w:szCs w:val="32"/>
        </w:rPr>
        <w:t xml:space="preserve"> </w:t>
      </w:r>
      <w:r w:rsidR="00A83470" w:rsidRPr="00764501">
        <w:rPr>
          <w:rFonts w:ascii="Times New Roman" w:hAnsi="Times New Roman"/>
          <w:b/>
          <w:sz w:val="32"/>
          <w:szCs w:val="32"/>
        </w:rPr>
        <w:t>год.</w:t>
      </w:r>
      <w:r w:rsidR="00A83470" w:rsidRPr="00165185">
        <w:rPr>
          <w:rFonts w:ascii="Times New Roman" w:hAnsi="Times New Roman"/>
          <w:sz w:val="32"/>
          <w:szCs w:val="32"/>
        </w:rPr>
        <w:t xml:space="preserve"> Провеждане на Годишно отчетно събрание на НЧ” Изг</w:t>
      </w:r>
      <w:r w:rsidR="00764501">
        <w:rPr>
          <w:rFonts w:ascii="Times New Roman" w:hAnsi="Times New Roman"/>
          <w:sz w:val="32"/>
          <w:szCs w:val="32"/>
        </w:rPr>
        <w:t>р</w:t>
      </w:r>
      <w:r w:rsidR="00A83470" w:rsidRPr="00165185">
        <w:rPr>
          <w:rFonts w:ascii="Times New Roman" w:hAnsi="Times New Roman"/>
          <w:sz w:val="32"/>
          <w:szCs w:val="32"/>
        </w:rPr>
        <w:t>ев – 1900” с.Павел.</w:t>
      </w:r>
    </w:p>
    <w:p w:rsidR="00A83470" w:rsidRPr="00165185" w:rsidRDefault="003417CC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b/>
          <w:color w:val="050505"/>
          <w:sz w:val="32"/>
          <w:szCs w:val="32"/>
          <w:lang w:eastAsia="bg-BG"/>
        </w:rPr>
        <w:t>08.03.2020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  <w:r w:rsidRPr="00764501">
        <w:rPr>
          <w:rFonts w:ascii="Times New Roman" w:hAnsi="Times New Roman"/>
          <w:b/>
          <w:color w:val="050505"/>
          <w:sz w:val="32"/>
          <w:szCs w:val="32"/>
          <w:lang w:eastAsia="bg-BG"/>
        </w:rPr>
        <w:t>год.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  <w:r w:rsidR="00A83470" w:rsidRPr="00165185">
        <w:rPr>
          <w:rFonts w:ascii="Times New Roman" w:hAnsi="Times New Roman"/>
          <w:color w:val="050505"/>
          <w:sz w:val="32"/>
          <w:szCs w:val="32"/>
          <w:lang w:eastAsia="bg-BG"/>
        </w:rPr>
        <w:t>По повод "Международния ден на жената Осми март", ние от НЧ"Изгрев - 1900" изр</w:t>
      </w:r>
      <w:r w:rsidR="004B502B">
        <w:rPr>
          <w:rFonts w:ascii="Times New Roman" w:hAnsi="Times New Roman"/>
          <w:color w:val="050505"/>
          <w:sz w:val="32"/>
          <w:szCs w:val="32"/>
          <w:lang w:eastAsia="bg-BG"/>
        </w:rPr>
        <w:t>аботихме собственоръчно Пана</w:t>
      </w:r>
      <w:r w:rsidR="00A83470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с послание за да зарадваме Вас нашите приятели за красивият празник. </w:t>
      </w:r>
      <w:r w:rsidR="004B502B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  <w:r w:rsidR="00A83470" w:rsidRPr="00165185">
        <w:rPr>
          <w:rFonts w:ascii="Times New Roman" w:hAnsi="Times New Roman"/>
          <w:color w:val="050505"/>
          <w:sz w:val="32"/>
          <w:szCs w:val="32"/>
          <w:lang w:eastAsia="bg-BG"/>
        </w:rPr>
        <w:t>Към изложбата на ръчно направени мартенички , добавихме и тази на сувенири изработени от насто</w:t>
      </w:r>
      <w:r w:rsidR="00403227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ятелите. Творбите бяха </w:t>
      </w:r>
      <w:r w:rsidR="00A83470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изложени в малкият салон на читалището, </w:t>
      </w:r>
      <w:r w:rsidR="004B502B">
        <w:rPr>
          <w:rFonts w:ascii="Times New Roman" w:hAnsi="Times New Roman"/>
          <w:color w:val="050505"/>
          <w:sz w:val="32"/>
          <w:szCs w:val="32"/>
          <w:lang w:eastAsia="bg-BG"/>
        </w:rPr>
        <w:t xml:space="preserve">снимки </w:t>
      </w:r>
      <w:proofErr w:type="spellStart"/>
      <w:r w:rsidR="004B502B">
        <w:rPr>
          <w:rFonts w:ascii="Times New Roman" w:hAnsi="Times New Roman"/>
          <w:color w:val="050505"/>
          <w:sz w:val="32"/>
          <w:szCs w:val="32"/>
          <w:lang w:eastAsia="bg-BG"/>
        </w:rPr>
        <w:t>сачихме</w:t>
      </w:r>
      <w:proofErr w:type="spellEnd"/>
      <w:r w:rsidR="004B502B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и в страницата на читалището </w:t>
      </w:r>
      <w:r w:rsidR="00A83470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за да могат да бъдат </w:t>
      </w:r>
      <w:proofErr w:type="spellStart"/>
      <w:r w:rsidR="00A83470" w:rsidRPr="00165185">
        <w:rPr>
          <w:rFonts w:ascii="Times New Roman" w:hAnsi="Times New Roman"/>
          <w:color w:val="050505"/>
          <w:sz w:val="32"/>
          <w:szCs w:val="32"/>
          <w:lang w:eastAsia="bg-BG"/>
        </w:rPr>
        <w:t>видяни</w:t>
      </w:r>
      <w:proofErr w:type="spellEnd"/>
      <w:r w:rsidR="00A83470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от всички желаещи. </w:t>
      </w:r>
    </w:p>
    <w:p w:rsidR="00403227" w:rsidRPr="00165185" w:rsidRDefault="00403227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</w:p>
    <w:p w:rsidR="00033777" w:rsidRPr="00165185" w:rsidRDefault="00033777" w:rsidP="00165185">
      <w:pPr>
        <w:shd w:val="clear" w:color="auto" w:fill="FFFFFF"/>
        <w:spacing w:after="0" w:line="240" w:lineRule="auto"/>
        <w:rPr>
          <w:rFonts w:ascii="Times New Roman" w:hAnsi="Times New Roman"/>
          <w:b/>
          <w:color w:val="050505"/>
          <w:sz w:val="32"/>
          <w:szCs w:val="32"/>
          <w:lang w:eastAsia="bg-BG"/>
        </w:rPr>
      </w:pPr>
    </w:p>
    <w:p w:rsidR="00403227" w:rsidRPr="00764501" w:rsidRDefault="00033777" w:rsidP="00165185">
      <w:pPr>
        <w:shd w:val="clear" w:color="auto" w:fill="FFFFFF"/>
        <w:spacing w:after="0" w:line="240" w:lineRule="auto"/>
        <w:rPr>
          <w:rFonts w:ascii="Times New Roman" w:hAnsi="Times New Roman"/>
          <w:b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b/>
          <w:color w:val="050505"/>
          <w:sz w:val="32"/>
          <w:szCs w:val="32"/>
          <w:lang w:eastAsia="bg-BG"/>
        </w:rPr>
        <w:t>02.03.2020 год.</w:t>
      </w:r>
      <w:r w:rsidR="00764501">
        <w:rPr>
          <w:rFonts w:ascii="Times New Roman" w:hAnsi="Times New Roman"/>
          <w:b/>
          <w:color w:val="050505"/>
          <w:sz w:val="32"/>
          <w:szCs w:val="32"/>
          <w:lang w:eastAsia="bg-BG"/>
        </w:rPr>
        <w:t xml:space="preserve"> </w:t>
      </w:r>
      <w:r w:rsidR="00403227" w:rsidRPr="00165185">
        <w:rPr>
          <w:rFonts w:ascii="Times New Roman" w:hAnsi="Times New Roman"/>
          <w:color w:val="050505"/>
          <w:sz w:val="32"/>
          <w:szCs w:val="32"/>
          <w:lang w:eastAsia="bg-BG"/>
        </w:rPr>
        <w:t>На 2 април светът отбелязва Международния ден на детската книга. Празнува се от 1967 г. и датата съвпада с рождения ден на датския писател Ханс Кристиан Андерсен, който е създал едни най-популярните приказки на всички времена.</w:t>
      </w:r>
      <w:r w:rsidR="00764501">
        <w:rPr>
          <w:rFonts w:ascii="Times New Roman" w:hAnsi="Times New Roman"/>
          <w:b/>
          <w:color w:val="050505"/>
          <w:sz w:val="32"/>
          <w:szCs w:val="32"/>
          <w:lang w:eastAsia="bg-BG"/>
        </w:rPr>
        <w:t xml:space="preserve"> </w:t>
      </w:r>
      <w:r w:rsidR="00403227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Всяка година , на този ден нашата библиотекарка, учителките в детската градина и малките ученици се забавляват с четене на детски приказки. И тази година традицията щеше да бъде спазена, но извънредните обстоятелства не позволяват. </w:t>
      </w:r>
    </w:p>
    <w:p w:rsidR="00403227" w:rsidRPr="00165185" w:rsidRDefault="0023191E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Нашата молба беше малки и големи читатели да отбележат празника, като прочетат </w:t>
      </w:r>
      <w:r w:rsidR="00403227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поне една приказк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а на дете което не може да чете.</w:t>
      </w:r>
    </w:p>
    <w:p w:rsidR="0023191E" w:rsidRPr="00165185" w:rsidRDefault="0023191E" w:rsidP="00165185">
      <w:pPr>
        <w:shd w:val="clear" w:color="auto" w:fill="FFFFFF"/>
        <w:spacing w:after="0" w:line="240" w:lineRule="auto"/>
        <w:rPr>
          <w:rFonts w:ascii="Times New Roman" w:hAnsi="Times New Roman"/>
          <w:b/>
          <w:color w:val="050505"/>
          <w:sz w:val="32"/>
          <w:szCs w:val="32"/>
          <w:lang w:eastAsia="bg-BG"/>
        </w:rPr>
      </w:pPr>
    </w:p>
    <w:p w:rsidR="0023191E" w:rsidRPr="00764501" w:rsidRDefault="0023191E" w:rsidP="00165185">
      <w:pPr>
        <w:shd w:val="clear" w:color="auto" w:fill="FFFFFF"/>
        <w:spacing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b/>
          <w:color w:val="050505"/>
          <w:sz w:val="32"/>
          <w:szCs w:val="32"/>
          <w:lang w:eastAsia="bg-BG"/>
        </w:rPr>
        <w:t xml:space="preserve">11.04.2020 год.  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Отбелязване на Лазаровден. Виртуална информация за празника на страницата на читалището.</w:t>
      </w:r>
      <w:r w:rsidRPr="00165185">
        <w:rPr>
          <w:rFonts w:ascii="Times New Roman" w:hAnsi="Times New Roman"/>
          <w:color w:val="050505"/>
          <w:sz w:val="32"/>
          <w:szCs w:val="32"/>
        </w:rPr>
        <w:t xml:space="preserve">  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В състояние на извънредно положение и множество ограничения, с 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lastRenderedPageBreak/>
        <w:t>цел да бъде запазено здравето ни, групата от чаровни лазарки не може да изпълни традицията. Но... наши</w:t>
      </w:r>
      <w:r w:rsidR="00764501">
        <w:rPr>
          <w:rFonts w:ascii="Times New Roman" w:hAnsi="Times New Roman"/>
          <w:color w:val="050505"/>
          <w:sz w:val="32"/>
          <w:szCs w:val="32"/>
          <w:lang w:eastAsia="bg-BG"/>
        </w:rPr>
        <w:t>те малки момичета Ви поздравиха със семейни снимки от празника в домовете им.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</w:p>
    <w:p w:rsidR="0023191E" w:rsidRPr="00764501" w:rsidRDefault="0023191E" w:rsidP="00165185">
      <w:pPr>
        <w:shd w:val="clear" w:color="auto" w:fill="FFFFFF"/>
        <w:spacing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b/>
          <w:color w:val="050505"/>
          <w:sz w:val="32"/>
          <w:szCs w:val="32"/>
          <w:lang w:eastAsia="bg-BG"/>
        </w:rPr>
        <w:t>12.04.2020 год.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Цветница…</w:t>
      </w:r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Ние и нашите малки творци към НЧ" Изгрев - 1900" с. Павел, приготвихме малка виртуална изложба . Темата разбира се е свързана с прекрасните празници "Цветница" и "Великден". </w:t>
      </w:r>
    </w:p>
    <w:p w:rsidR="00764501" w:rsidRDefault="0023191E" w:rsidP="00165185">
      <w:pPr>
        <w:shd w:val="clear" w:color="auto" w:fill="FFFFFF"/>
        <w:spacing w:line="240" w:lineRule="auto"/>
        <w:rPr>
          <w:rFonts w:ascii="Times New Roman" w:hAnsi="Times New Roman"/>
          <w:color w:val="050505"/>
          <w:sz w:val="32"/>
          <w:szCs w:val="32"/>
          <w:shd w:val="clear" w:color="auto" w:fill="FFFFFF"/>
        </w:rPr>
      </w:pPr>
      <w:r w:rsidRPr="00764501">
        <w:rPr>
          <w:rFonts w:ascii="Times New Roman" w:hAnsi="Times New Roman"/>
          <w:b/>
          <w:color w:val="050505"/>
          <w:sz w:val="32"/>
          <w:szCs w:val="32"/>
          <w:shd w:val="clear" w:color="auto" w:fill="FFFFFF"/>
        </w:rPr>
        <w:t>16.04.2020 год.</w:t>
      </w:r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  Велики четвъртък.</w:t>
      </w:r>
      <w:r w:rsidR="00764501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  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Всяка година на този ден под покрива на читалището се събират деца от различни възрасти и заедно боядисваме яйца за здраве. Но.... сега ситуацията не позволява. Въпреки това, традицията трябва да се спази дори с състояние на извънредно положение. Ние настоятелите от читалището помолихме нашите малки приятели да оцветят </w:t>
      </w:r>
      <w:proofErr w:type="spellStart"/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яйчица</w:t>
      </w:r>
      <w:proofErr w:type="spellEnd"/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и зайчета от </w:t>
      </w:r>
      <w:proofErr w:type="spellStart"/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стириопор</w:t>
      </w:r>
      <w:proofErr w:type="spellEnd"/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/, материали , които им осигурихме/, да снимат творбите си , а ние да зарадваме с тях вас приятели.</w:t>
      </w:r>
      <w:r w:rsidR="000F67AC"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 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Изработихме и яйца от тесто, част от които по-големите деца оцветиха с различни бои / в къщи/, а останалите ние направихме</w:t>
      </w:r>
      <w:r w:rsidR="00764501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с техниката </w:t>
      </w:r>
      <w:proofErr w:type="spellStart"/>
      <w:r w:rsidR="00764501">
        <w:rPr>
          <w:rFonts w:ascii="Times New Roman" w:hAnsi="Times New Roman"/>
          <w:color w:val="050505"/>
          <w:sz w:val="32"/>
          <w:szCs w:val="32"/>
          <w:lang w:eastAsia="bg-BG"/>
        </w:rPr>
        <w:t>декупаж</w:t>
      </w:r>
      <w:proofErr w:type="spellEnd"/>
      <w:r w:rsidR="00764501">
        <w:rPr>
          <w:rFonts w:ascii="Times New Roman" w:hAnsi="Times New Roman"/>
          <w:color w:val="050505"/>
          <w:sz w:val="32"/>
          <w:szCs w:val="32"/>
          <w:lang w:eastAsia="bg-BG"/>
        </w:rPr>
        <w:t>. С тях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украсихме дърво, което поставихме пред входа на читалището, за да донесе усмивки и свежо настроение на всички .</w:t>
      </w:r>
    </w:p>
    <w:p w:rsidR="000F67AC" w:rsidRPr="00165185" w:rsidRDefault="00F83D2D" w:rsidP="00764501">
      <w:pPr>
        <w:shd w:val="clear" w:color="auto" w:fill="FFFFFF"/>
        <w:spacing w:line="240" w:lineRule="auto"/>
        <w:rPr>
          <w:rFonts w:ascii="Times New Roman" w:hAnsi="Times New Roman"/>
          <w:color w:val="050505"/>
          <w:sz w:val="32"/>
          <w:szCs w:val="32"/>
          <w:shd w:val="clear" w:color="auto" w:fill="FFFFFF"/>
        </w:rPr>
      </w:pPr>
      <w:r w:rsidRPr="00165185">
        <w:rPr>
          <w:rFonts w:ascii="Times New Roman" w:hAnsi="Times New Roman"/>
          <w:b/>
          <w:color w:val="050505"/>
          <w:sz w:val="32"/>
          <w:szCs w:val="32"/>
          <w:lang w:eastAsia="bg-BG"/>
        </w:rPr>
        <w:t>19.0</w:t>
      </w:r>
      <w:r w:rsidR="000F67AC" w:rsidRPr="00165185">
        <w:rPr>
          <w:rFonts w:ascii="Times New Roman" w:hAnsi="Times New Roman"/>
          <w:b/>
          <w:color w:val="050505"/>
          <w:sz w:val="32"/>
          <w:szCs w:val="32"/>
          <w:lang w:eastAsia="bg-BG"/>
        </w:rPr>
        <w:t>4.2020 год.</w:t>
      </w:r>
      <w:r w:rsidR="000F67AC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Великден. </w:t>
      </w:r>
      <w:r w:rsidR="00764501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 </w:t>
      </w:r>
      <w:r w:rsidR="000F67AC"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>В инициативата "Весел и вкусен Великден – боядисване на яйца, направа на козунаци и сладки" се включиха част от Клуба за народни танци "</w:t>
      </w:r>
      <w:proofErr w:type="spellStart"/>
      <w:r w:rsidR="000F67AC"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>Павелски</w:t>
      </w:r>
      <w:proofErr w:type="spellEnd"/>
      <w:r w:rsidR="000F67AC"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 мераклии" и няколко от нашите малки приятели. Помолихме ги да споделят как протича подготовката за празника в семействата им. Със снимки от техните сладки занимания се опитахме  да направим празника по слънчев!</w:t>
      </w:r>
    </w:p>
    <w:p w:rsidR="000F67AC" w:rsidRPr="00165185" w:rsidRDefault="00F83D2D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b/>
          <w:color w:val="050505"/>
          <w:sz w:val="32"/>
          <w:szCs w:val="32"/>
          <w:lang w:eastAsia="bg-BG"/>
        </w:rPr>
        <w:t>23.04.2020 год.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  <w:r w:rsidR="009B59B1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  <w:r w:rsidR="000F67AC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СВЕТОВЕН ДЕН НА КНИГАТА!</w:t>
      </w:r>
    </w:p>
    <w:p w:rsidR="000F67AC" w:rsidRPr="00165185" w:rsidRDefault="000F67AC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Човек може толкова, колкото знае ! </w:t>
      </w:r>
    </w:p>
    <w:p w:rsidR="000F67AC" w:rsidRPr="00165185" w:rsidRDefault="000F67AC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Информация за празника поднесена на страницата на читалището в </w:t>
      </w:r>
      <w:proofErr w:type="spellStart"/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фейсбук</w:t>
      </w:r>
      <w:proofErr w:type="spellEnd"/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. Тази година не поканихме читатели заради пандемията.</w:t>
      </w:r>
    </w:p>
    <w:p w:rsidR="00F83D2D" w:rsidRPr="00165185" w:rsidRDefault="00F83D2D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</w:p>
    <w:p w:rsidR="00F83D2D" w:rsidRPr="00165185" w:rsidRDefault="00F83D2D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shd w:val="clear" w:color="auto" w:fill="FFFFFF"/>
        </w:rPr>
      </w:pPr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 </w:t>
      </w:r>
      <w:r w:rsidRPr="00165185">
        <w:rPr>
          <w:rFonts w:ascii="Times New Roman" w:hAnsi="Times New Roman"/>
          <w:b/>
          <w:color w:val="050505"/>
          <w:sz w:val="32"/>
          <w:szCs w:val="32"/>
          <w:shd w:val="clear" w:color="auto" w:fill="FFFFFF"/>
        </w:rPr>
        <w:t>06.05.2020</w:t>
      </w:r>
      <w:r w:rsidR="009B59B1" w:rsidRPr="00165185">
        <w:rPr>
          <w:rFonts w:ascii="Times New Roman" w:hAnsi="Times New Roman"/>
          <w:b/>
          <w:color w:val="050505"/>
          <w:sz w:val="32"/>
          <w:szCs w:val="32"/>
          <w:shd w:val="clear" w:color="auto" w:fill="FFFFFF"/>
        </w:rPr>
        <w:t xml:space="preserve"> </w:t>
      </w:r>
      <w:r w:rsidRPr="00165185">
        <w:rPr>
          <w:rFonts w:ascii="Times New Roman" w:hAnsi="Times New Roman"/>
          <w:b/>
          <w:color w:val="050505"/>
          <w:sz w:val="32"/>
          <w:szCs w:val="32"/>
          <w:shd w:val="clear" w:color="auto" w:fill="FFFFFF"/>
        </w:rPr>
        <w:t>год.</w:t>
      </w:r>
      <w:r w:rsidR="009B59B1"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 </w:t>
      </w:r>
      <w:r w:rsidR="00764501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 </w:t>
      </w:r>
      <w:r w:rsidR="009B59B1"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>О</w:t>
      </w:r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тбелязваме Гергьовден, може би един от най-големите български празници. Името Георги е най-често </w:t>
      </w:r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lastRenderedPageBreak/>
        <w:t>срещаното мъжко име в България, изпреварващо дори Ивановците. Празникът предвещава пристигащото лято и е свързан с новата стопанска година - затова денят е изпълнен с много обичаи, свързани със земеделието, скотовъдството и здравето.</w:t>
      </w:r>
    </w:p>
    <w:p w:rsidR="00F83D2D" w:rsidRPr="00165185" w:rsidRDefault="00F83D2D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</w:p>
    <w:p w:rsidR="00F83D2D" w:rsidRPr="00165185" w:rsidRDefault="00F83D2D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b/>
          <w:color w:val="050505"/>
          <w:sz w:val="32"/>
          <w:szCs w:val="32"/>
          <w:lang w:eastAsia="bg-BG"/>
        </w:rPr>
        <w:t>11.05.2020</w:t>
      </w:r>
      <w:r w:rsidR="009B59B1" w:rsidRPr="00165185">
        <w:rPr>
          <w:rFonts w:ascii="Times New Roman" w:hAnsi="Times New Roman"/>
          <w:b/>
          <w:color w:val="050505"/>
          <w:sz w:val="32"/>
          <w:szCs w:val="32"/>
          <w:lang w:eastAsia="bg-BG"/>
        </w:rPr>
        <w:t xml:space="preserve"> </w:t>
      </w:r>
      <w:r w:rsidRPr="00165185">
        <w:rPr>
          <w:rFonts w:ascii="Times New Roman" w:hAnsi="Times New Roman"/>
          <w:b/>
          <w:color w:val="050505"/>
          <w:sz w:val="32"/>
          <w:szCs w:val="32"/>
          <w:lang w:eastAsia="bg-BG"/>
        </w:rPr>
        <w:t>год.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  <w:r w:rsidR="009B59B1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Деня на библиотекаря</w:t>
      </w:r>
    </w:p>
    <w:p w:rsidR="00F83D2D" w:rsidRPr="00165185" w:rsidRDefault="00F83D2D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На 11 май цялата библиотечна гилдия се присъединява към отбелязването на празника на най-голямото светилище на българската книжнина -библиотеката, която съхранява най-старите и най-достойните образци на литературната ни съкровищница!</w:t>
      </w:r>
    </w:p>
    <w:p w:rsidR="00435882" w:rsidRPr="00165185" w:rsidRDefault="00435882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</w:p>
    <w:p w:rsidR="00435882" w:rsidRPr="00165185" w:rsidRDefault="00435882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b/>
          <w:color w:val="050505"/>
          <w:sz w:val="32"/>
          <w:szCs w:val="32"/>
          <w:lang w:eastAsia="bg-BG"/>
        </w:rPr>
        <w:t>24.05.2020</w:t>
      </w:r>
      <w:r w:rsidR="009B59B1" w:rsidRPr="00165185">
        <w:rPr>
          <w:rFonts w:ascii="Times New Roman" w:hAnsi="Times New Roman"/>
          <w:b/>
          <w:color w:val="050505"/>
          <w:sz w:val="32"/>
          <w:szCs w:val="32"/>
          <w:lang w:eastAsia="bg-BG"/>
        </w:rPr>
        <w:t xml:space="preserve"> </w:t>
      </w:r>
      <w:r w:rsidRPr="00165185">
        <w:rPr>
          <w:rFonts w:ascii="Times New Roman" w:hAnsi="Times New Roman"/>
          <w:b/>
          <w:color w:val="050505"/>
          <w:sz w:val="32"/>
          <w:szCs w:val="32"/>
          <w:lang w:eastAsia="bg-BG"/>
        </w:rPr>
        <w:t>год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. Отбелязване на Празника на славянската писменост и култура - 24 май!</w:t>
      </w:r>
      <w:r w:rsidR="00764501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Нека уважаваме и пазим своето най-голямо богатство и гордост – словото.  </w:t>
      </w:r>
    </w:p>
    <w:p w:rsidR="00435882" w:rsidRPr="00165185" w:rsidRDefault="00435882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</w:p>
    <w:p w:rsidR="00764501" w:rsidRDefault="00435882" w:rsidP="00165185">
      <w:pPr>
        <w:shd w:val="clear" w:color="auto" w:fill="FFFFFF"/>
        <w:spacing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b/>
          <w:color w:val="050505"/>
          <w:sz w:val="32"/>
          <w:szCs w:val="32"/>
          <w:lang w:eastAsia="bg-BG"/>
        </w:rPr>
        <w:t>01.06.2020 год.</w:t>
      </w:r>
      <w:r w:rsidR="009B59B1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З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а първи път от м</w:t>
      </w:r>
      <w:r w:rsidR="009B59B1" w:rsidRPr="00165185">
        <w:rPr>
          <w:rFonts w:ascii="Times New Roman" w:hAnsi="Times New Roman"/>
          <w:color w:val="050505"/>
          <w:sz w:val="32"/>
          <w:szCs w:val="32"/>
          <w:lang w:eastAsia="bg-BG"/>
        </w:rPr>
        <w:t>ного години детски смях не звуч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и в читалището. Такава е - "извънредна" ситуацията и ние трябва да се съобразим с това. Ще има още много празници за празнуване... Но... въпреки това, не сме забравили нашите верни малки приятели. Кака Мая / нашата библиотекарка/ връчи на всички деца, взели участие в нашите индиректни инициативи по време на извънредното положение - Благодарствени грамоти и лакомства , като така се надяваме , че ще направим празникът им по усмихнат.</w:t>
      </w:r>
    </w:p>
    <w:p w:rsidR="009356D7" w:rsidRPr="00764501" w:rsidRDefault="00435882" w:rsidP="00165185">
      <w:pPr>
        <w:shd w:val="clear" w:color="auto" w:fill="FFFFFF"/>
        <w:spacing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b/>
          <w:color w:val="050505"/>
          <w:sz w:val="32"/>
          <w:szCs w:val="32"/>
          <w:lang w:eastAsia="bg-BG"/>
        </w:rPr>
        <w:t>24.06.2020 год.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Еньовден е.... Традицията повелява....рано лечебни билки да сберем, венец красив да сплетем за здраве... от 77 билки и половина. И тази година представители на Кметство, Читалище и Пенсионерски клуб село Павел събраха лечебни треви и красив венец сътвориха в центъра на селото, за всички вас приятели!</w:t>
      </w:r>
    </w:p>
    <w:p w:rsidR="00764501" w:rsidRDefault="00435882" w:rsidP="00165185">
      <w:pPr>
        <w:spacing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</w:p>
    <w:p w:rsidR="009356D7" w:rsidRPr="00F47F41" w:rsidRDefault="009356D7" w:rsidP="00165185">
      <w:pPr>
        <w:spacing w:line="240" w:lineRule="auto"/>
        <w:rPr>
          <w:rFonts w:ascii="Times New Roman" w:hAnsi="Times New Roman"/>
          <w:b/>
          <w:color w:val="1C1E21"/>
          <w:sz w:val="32"/>
          <w:szCs w:val="32"/>
          <w:shd w:val="clear" w:color="auto" w:fill="FFFFFF"/>
        </w:rPr>
      </w:pPr>
      <w:r w:rsidRPr="00F47F41">
        <w:rPr>
          <w:rFonts w:ascii="Times New Roman" w:hAnsi="Times New Roman"/>
          <w:b/>
          <w:color w:val="1C1E21"/>
          <w:sz w:val="32"/>
          <w:szCs w:val="32"/>
          <w:shd w:val="clear" w:color="auto" w:fill="FFFFFF"/>
        </w:rPr>
        <w:t>В началото на месец Юни започна и Лятната ваканция в с.Павел!</w:t>
      </w:r>
      <w:r w:rsidRPr="00165185">
        <w:rPr>
          <w:rFonts w:ascii="Times New Roman" w:hAnsi="Times New Roman"/>
          <w:color w:val="1C1E21"/>
          <w:sz w:val="32"/>
          <w:szCs w:val="32"/>
          <w:shd w:val="clear" w:color="auto" w:fill="FFFFFF"/>
        </w:rPr>
        <w:t xml:space="preserve">На площада в селото през целият ден деца от селото и </w:t>
      </w:r>
      <w:proofErr w:type="spellStart"/>
      <w:r w:rsidRPr="00165185">
        <w:rPr>
          <w:rFonts w:ascii="Times New Roman" w:hAnsi="Times New Roman"/>
          <w:color w:val="1C1E21"/>
          <w:sz w:val="32"/>
          <w:szCs w:val="32"/>
          <w:shd w:val="clear" w:color="auto" w:fill="FFFFFF"/>
        </w:rPr>
        <w:t>гостенчетата</w:t>
      </w:r>
      <w:proofErr w:type="spellEnd"/>
      <w:r w:rsidRPr="00165185">
        <w:rPr>
          <w:rFonts w:ascii="Times New Roman" w:hAnsi="Times New Roman"/>
          <w:color w:val="1C1E21"/>
          <w:sz w:val="32"/>
          <w:szCs w:val="32"/>
          <w:shd w:val="clear" w:color="auto" w:fill="FFFFFF"/>
        </w:rPr>
        <w:t xml:space="preserve"> от града се забавляваха и играха под зоркото око на </w:t>
      </w:r>
      <w:r w:rsidRPr="00165185">
        <w:rPr>
          <w:rFonts w:ascii="Times New Roman" w:hAnsi="Times New Roman"/>
          <w:color w:val="1C1E21"/>
          <w:sz w:val="32"/>
          <w:szCs w:val="32"/>
          <w:shd w:val="clear" w:color="auto" w:fill="FFFFFF"/>
        </w:rPr>
        <w:lastRenderedPageBreak/>
        <w:t xml:space="preserve">баби, представители на читалището и пенсионерският клуб в с.Павел.В условията на пандемия и при спазване изискванията за работа с деца и възрастни се провеждаха всички занимания, на открито и с ограничен брой участници.  </w:t>
      </w:r>
      <w:r w:rsidRPr="00165185">
        <w:rPr>
          <w:rFonts w:ascii="Times New Roman" w:hAnsi="Times New Roman"/>
          <w:color w:val="1C1E21"/>
          <w:sz w:val="32"/>
          <w:szCs w:val="32"/>
        </w:rPr>
        <w:br/>
      </w:r>
    </w:p>
    <w:p w:rsidR="00435882" w:rsidRPr="00165185" w:rsidRDefault="00F54FF2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b/>
          <w:color w:val="050505"/>
          <w:sz w:val="32"/>
          <w:szCs w:val="32"/>
          <w:lang w:eastAsia="bg-BG"/>
        </w:rPr>
        <w:t>3.10.2020г.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Празник в село Трънчовица </w:t>
      </w:r>
      <w:r w:rsidR="00435882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/родното място на известният, талантлив и не</w:t>
      </w:r>
      <w:r w:rsidR="0083294D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забравим актьор Григор Вачков/ </w:t>
      </w:r>
      <w:r w:rsidR="00435882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Клуб за народни танци "</w:t>
      </w:r>
      <w:proofErr w:type="spellStart"/>
      <w:r w:rsidR="00435882" w:rsidRPr="00165185">
        <w:rPr>
          <w:rFonts w:ascii="Times New Roman" w:hAnsi="Times New Roman"/>
          <w:color w:val="050505"/>
          <w:sz w:val="32"/>
          <w:szCs w:val="32"/>
          <w:lang w:eastAsia="bg-BG"/>
        </w:rPr>
        <w:t>Павелски</w:t>
      </w:r>
      <w:proofErr w:type="spellEnd"/>
      <w:r w:rsidR="00435882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мераклии" с ръководител</w:t>
      </w:r>
      <w:r w:rsidR="0083294D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Галина </w:t>
      </w:r>
      <w:proofErr w:type="spellStart"/>
      <w:r w:rsidR="0083294D" w:rsidRPr="00165185">
        <w:rPr>
          <w:rFonts w:ascii="Times New Roman" w:hAnsi="Times New Roman"/>
          <w:color w:val="050505"/>
          <w:sz w:val="32"/>
          <w:szCs w:val="32"/>
          <w:lang w:eastAsia="bg-BG"/>
        </w:rPr>
        <w:t>Бартолова</w:t>
      </w:r>
      <w:proofErr w:type="spellEnd"/>
      <w:r w:rsidR="0083294D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взе участие в мероприятията организирани в селото.</w:t>
      </w:r>
    </w:p>
    <w:p w:rsidR="00435882" w:rsidRPr="00165185" w:rsidRDefault="00435882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</w:p>
    <w:p w:rsidR="0083294D" w:rsidRPr="00F47F41" w:rsidRDefault="00DD4D68" w:rsidP="00165185">
      <w:pPr>
        <w:shd w:val="clear" w:color="auto" w:fill="FFFFFF"/>
        <w:spacing w:after="0" w:line="240" w:lineRule="auto"/>
        <w:rPr>
          <w:rFonts w:ascii="Times New Roman" w:hAnsi="Times New Roman"/>
          <w:b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b/>
          <w:color w:val="050505"/>
          <w:sz w:val="32"/>
          <w:szCs w:val="32"/>
          <w:lang w:eastAsia="bg-BG"/>
        </w:rPr>
        <w:t xml:space="preserve">01.11.2020 год. </w:t>
      </w:r>
      <w:r w:rsidR="00F47F41">
        <w:rPr>
          <w:rFonts w:ascii="Times New Roman" w:hAnsi="Times New Roman"/>
          <w:b/>
          <w:color w:val="050505"/>
          <w:sz w:val="32"/>
          <w:szCs w:val="32"/>
          <w:lang w:eastAsia="bg-BG"/>
        </w:rPr>
        <w:t xml:space="preserve"> </w:t>
      </w:r>
      <w:r w:rsidR="00435882" w:rsidRPr="00165185">
        <w:rPr>
          <w:rFonts w:ascii="Times New Roman" w:hAnsi="Times New Roman"/>
          <w:color w:val="050505"/>
          <w:sz w:val="32"/>
          <w:szCs w:val="32"/>
          <w:lang w:eastAsia="bg-BG"/>
        </w:rPr>
        <w:t>Денят на народните будители е общобългарски празник, ознаменуващ делото на българските просветители, книжовници и революционери — будители на възраждащия се национален дух, стремеж към образование и книжовност.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  <w:r w:rsidR="00435882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НЧ" Изгрев - 1900" с. Павел честити </w:t>
      </w:r>
      <w:r w:rsidR="0083294D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на своите будители празника , пожела им </w:t>
      </w:r>
      <w:r w:rsidR="00435882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най - вече здраве</w:t>
      </w:r>
      <w:r w:rsidR="0083294D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макар и виртуално, с оглед безопасността им  тази година не ги събрахме под покрива на читалището. Отбелязахме и Петият  рожден ден на Клуб за народни танци "</w:t>
      </w:r>
      <w:proofErr w:type="spellStart"/>
      <w:r w:rsidR="0083294D" w:rsidRPr="00165185">
        <w:rPr>
          <w:rFonts w:ascii="Times New Roman" w:hAnsi="Times New Roman"/>
          <w:color w:val="050505"/>
          <w:sz w:val="32"/>
          <w:szCs w:val="32"/>
          <w:lang w:eastAsia="bg-BG"/>
        </w:rPr>
        <w:t>Павелски</w:t>
      </w:r>
      <w:proofErr w:type="spellEnd"/>
      <w:r w:rsidR="0083294D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мераклии".</w:t>
      </w:r>
    </w:p>
    <w:p w:rsidR="00435882" w:rsidRPr="00165185" w:rsidRDefault="00435882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</w:p>
    <w:p w:rsidR="00435882" w:rsidRPr="00165185" w:rsidRDefault="00DD4D68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shd w:val="clear" w:color="auto" w:fill="FFFFFF"/>
        </w:rPr>
      </w:pPr>
      <w:r w:rsidRPr="00165185">
        <w:rPr>
          <w:rFonts w:ascii="Times New Roman" w:hAnsi="Times New Roman"/>
          <w:b/>
          <w:color w:val="050505"/>
          <w:sz w:val="32"/>
          <w:szCs w:val="32"/>
          <w:shd w:val="clear" w:color="auto" w:fill="FFFFFF"/>
        </w:rPr>
        <w:t>21.11.2020 год.</w:t>
      </w:r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  Всяка година на тази дата или дните около нея Кметство, Читалище и Пенсионерски клуб организират празник посветен на Денят на Християнското семейство на който се отбелязват и се празнуват и Златните сватби на семействата навършени през годината. През тази 2020 година - всички поводи отбелязва</w:t>
      </w:r>
      <w:r w:rsidR="0083294D"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>х</w:t>
      </w:r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>ме по - различен и п</w:t>
      </w:r>
      <w:r w:rsidR="0083294D"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о - безопасен начин, и този не  направи изключение ... Припомнихме си  обичаите, поздравихме се </w:t>
      </w:r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 чрез глобалната мрежа , като имаме вяра и надежда, че ни предстоят едни по - хубави и по "свободни" от болести празници . На 01.11.2020г. </w:t>
      </w:r>
      <w:proofErr w:type="spellStart"/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>КНТ"Павелски</w:t>
      </w:r>
      <w:proofErr w:type="spellEnd"/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 мераклии" наред със всички подаръци и изненади по случай Петият рожден ден от създаването си, получи един Червен японски клен - от своите приятели КНТ"Мизийци" при НЧ"Постоянство -1926"село Петко Каравелово- прекрасно </w:t>
      </w:r>
      <w:proofErr w:type="spellStart"/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>разстение</w:t>
      </w:r>
      <w:proofErr w:type="spellEnd"/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 което ще се превърне</w:t>
      </w:r>
      <w:r w:rsidR="0083294D"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 в чудно дърво. С</w:t>
      </w:r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>едмица</w:t>
      </w:r>
      <w:r w:rsidR="0083294D"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та преди 21.11.20г. </w:t>
      </w:r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 "Мераклии" засадиха дървото като си пожелаха на 10 годишнина на клуба отново да са заедно </w:t>
      </w:r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lastRenderedPageBreak/>
        <w:t xml:space="preserve">със своите приятели от село Петко </w:t>
      </w:r>
      <w:proofErr w:type="spellStart"/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>Каравлово</w:t>
      </w:r>
      <w:proofErr w:type="spellEnd"/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 в добро здраве и семейно благополучие.</w:t>
      </w:r>
    </w:p>
    <w:p w:rsidR="0083294D" w:rsidRPr="00165185" w:rsidRDefault="0083294D" w:rsidP="00165185">
      <w:pPr>
        <w:shd w:val="clear" w:color="auto" w:fill="FFFFFF"/>
        <w:spacing w:after="0" w:line="240" w:lineRule="auto"/>
        <w:rPr>
          <w:rFonts w:ascii="Times New Roman" w:hAnsi="Times New Roman"/>
          <w:b/>
          <w:color w:val="050505"/>
          <w:sz w:val="32"/>
          <w:szCs w:val="32"/>
          <w:shd w:val="clear" w:color="auto" w:fill="FFFFFF"/>
        </w:rPr>
      </w:pPr>
    </w:p>
    <w:p w:rsidR="00DD4D68" w:rsidRPr="00165185" w:rsidRDefault="00DD4D68" w:rsidP="00165185">
      <w:pPr>
        <w:shd w:val="clear" w:color="auto" w:fill="FFFFFF"/>
        <w:spacing w:after="0" w:line="240" w:lineRule="auto"/>
        <w:rPr>
          <w:rFonts w:ascii="Times New Roman" w:hAnsi="Times New Roman"/>
          <w:b/>
          <w:color w:val="050505"/>
          <w:sz w:val="32"/>
          <w:szCs w:val="32"/>
          <w:shd w:val="clear" w:color="auto" w:fill="FFFFFF"/>
        </w:rPr>
      </w:pPr>
      <w:r w:rsidRPr="00165185">
        <w:rPr>
          <w:rFonts w:ascii="Times New Roman" w:hAnsi="Times New Roman"/>
          <w:b/>
          <w:color w:val="050505"/>
          <w:sz w:val="32"/>
          <w:szCs w:val="32"/>
          <w:shd w:val="clear" w:color="auto" w:fill="FFFFFF"/>
        </w:rPr>
        <w:t>01.12.2020год</w:t>
      </w:r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>. Виртуална Коледна изложба.</w:t>
      </w:r>
    </w:p>
    <w:p w:rsidR="00435882" w:rsidRPr="00165185" w:rsidRDefault="00DD4D68" w:rsidP="00165185">
      <w:pPr>
        <w:shd w:val="clear" w:color="auto" w:fill="FFFFFF"/>
        <w:spacing w:line="240" w:lineRule="auto"/>
        <w:rPr>
          <w:rFonts w:ascii="Times New Roman" w:hAnsi="Times New Roman"/>
          <w:color w:val="050505"/>
          <w:sz w:val="32"/>
          <w:szCs w:val="32"/>
          <w:shd w:val="clear" w:color="auto" w:fill="FFFFFF"/>
        </w:rPr>
      </w:pPr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 </w:t>
      </w:r>
      <w:r w:rsidR="0083294D"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Ние от </w:t>
      </w:r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>НЧ"Изгрев -1900 село Павел иска</w:t>
      </w:r>
      <w:r w:rsidR="0083294D"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>х</w:t>
      </w:r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ме да създадем празнично настроение в домовете Ви </w:t>
      </w:r>
      <w:r w:rsidR="00165185"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>в условията на Пандемия. Не можах</w:t>
      </w:r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>м</w:t>
      </w:r>
      <w:r w:rsidR="00165185"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>е</w:t>
      </w:r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 да Ви поканим в салона на читалището, за да Ви предложим идеи за направата на коледна украса в домашн</w:t>
      </w:r>
      <w:r w:rsidR="00165185"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и условия, за това Ви предложихме  да почерпите идеи </w:t>
      </w:r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от нашата страница във </w:t>
      </w:r>
      <w:proofErr w:type="spellStart"/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>фейсбук</w:t>
      </w:r>
      <w:proofErr w:type="spellEnd"/>
      <w:r w:rsidRPr="00165185">
        <w:rPr>
          <w:rFonts w:ascii="Times New Roman" w:hAnsi="Times New Roman"/>
          <w:color w:val="050505"/>
          <w:sz w:val="32"/>
          <w:szCs w:val="32"/>
          <w:shd w:val="clear" w:color="auto" w:fill="FFFFFF"/>
        </w:rPr>
        <w:t xml:space="preserve">. Направихме украсите с много старание , надяваме се всеки да намери своята идея и да я сътвори дори по красива! </w:t>
      </w:r>
    </w:p>
    <w:p w:rsidR="00F47F41" w:rsidRDefault="00F47F41" w:rsidP="00F47F41">
      <w:pPr>
        <w:shd w:val="clear" w:color="auto" w:fill="FFFFFF"/>
        <w:spacing w:line="240" w:lineRule="auto"/>
        <w:rPr>
          <w:rFonts w:ascii="Times New Roman" w:hAnsi="Times New Roman"/>
          <w:b/>
          <w:color w:val="050505"/>
          <w:sz w:val="32"/>
          <w:szCs w:val="32"/>
          <w:shd w:val="clear" w:color="auto" w:fill="FFFFFF"/>
        </w:rPr>
      </w:pPr>
    </w:p>
    <w:p w:rsidR="00435882" w:rsidRPr="00165185" w:rsidRDefault="00DD4D68" w:rsidP="00F47F41">
      <w:pPr>
        <w:shd w:val="clear" w:color="auto" w:fill="FFFFFF"/>
        <w:spacing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  <w:r w:rsidRPr="00165185">
        <w:rPr>
          <w:rFonts w:ascii="Times New Roman" w:hAnsi="Times New Roman"/>
          <w:b/>
          <w:color w:val="050505"/>
          <w:sz w:val="32"/>
          <w:szCs w:val="32"/>
          <w:shd w:val="clear" w:color="auto" w:fill="FFFFFF"/>
        </w:rPr>
        <w:t>07.12.2020</w:t>
      </w:r>
      <w:r w:rsidR="00165185" w:rsidRPr="00165185">
        <w:rPr>
          <w:rFonts w:ascii="Times New Roman" w:hAnsi="Times New Roman"/>
          <w:b/>
          <w:color w:val="050505"/>
          <w:sz w:val="32"/>
          <w:szCs w:val="32"/>
          <w:shd w:val="clear" w:color="auto" w:fill="FFFFFF"/>
        </w:rPr>
        <w:t xml:space="preserve">год. </w:t>
      </w:r>
      <w:r w:rsidRPr="00165185">
        <w:rPr>
          <w:rFonts w:ascii="Times New Roman" w:hAnsi="Times New Roman"/>
          <w:color w:val="050505"/>
          <w:sz w:val="32"/>
          <w:szCs w:val="32"/>
        </w:rPr>
        <w:t xml:space="preserve"> 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Декември е...</w:t>
      </w:r>
      <w:r w:rsidR="00F47F41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В последните години в началото на месец Декември Читалище, Кметство и </w:t>
      </w:r>
      <w:proofErr w:type="spellStart"/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Пенсионирски</w:t>
      </w:r>
      <w:proofErr w:type="spellEnd"/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клуб организират различни събития свързани със светлите Коледни празници. Тази </w:t>
      </w:r>
      <w:r w:rsidR="00165185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2020 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година обстоятелствата са малко променени заради пандемията и забраните произтичащи от нея. В петък на Света Варвара трите </w:t>
      </w:r>
      <w:proofErr w:type="spellStart"/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институциии</w:t>
      </w:r>
      <w:proofErr w:type="spellEnd"/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се опитаха да внесат настроение в центъра на селото като украсиха празнично.</w:t>
      </w:r>
      <w:r w:rsidR="00F47F41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Ние от НЧ"Изгрев - 1900" село Павел решихме да продължим празничните инициативи започнати в началото на месеца и да помогнем на част от жителите на село Павел и околнос</w:t>
      </w:r>
      <w:r w:rsidR="00165185" w:rsidRPr="00165185">
        <w:rPr>
          <w:rFonts w:ascii="Times New Roman" w:hAnsi="Times New Roman"/>
          <w:color w:val="050505"/>
          <w:sz w:val="32"/>
          <w:szCs w:val="32"/>
          <w:lang w:eastAsia="bg-BG"/>
        </w:rPr>
        <w:t>т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та да почу</w:t>
      </w:r>
      <w:r w:rsidR="00165185" w:rsidRPr="00165185">
        <w:rPr>
          <w:rFonts w:ascii="Times New Roman" w:hAnsi="Times New Roman"/>
          <w:color w:val="050505"/>
          <w:sz w:val="32"/>
          <w:szCs w:val="32"/>
          <w:lang w:eastAsia="bg-BG"/>
        </w:rPr>
        <w:t>в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стват магичния Декември въпреки ограниченията.</w:t>
      </w:r>
      <w:r w:rsidR="00F47F41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Изработихме Коледни играчки за елха от натурални продукти, поставихме </w:t>
      </w:r>
      <w:proofErr w:type="spellStart"/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късметче</w:t>
      </w:r>
      <w:proofErr w:type="spellEnd"/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и написахме послание за здраве и по-добри времена!</w:t>
      </w:r>
      <w:r w:rsidR="00165185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Н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ашата библиотекарка Мая Никола</w:t>
      </w:r>
      <w:r w:rsidR="00165185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ева и още </w:t>
      </w:r>
      <w:proofErr w:type="spellStart"/>
      <w:r w:rsidR="00165185" w:rsidRPr="00165185">
        <w:rPr>
          <w:rFonts w:ascii="Times New Roman" w:hAnsi="Times New Roman"/>
          <w:color w:val="050505"/>
          <w:sz w:val="32"/>
          <w:szCs w:val="32"/>
          <w:lang w:eastAsia="bg-BG"/>
        </w:rPr>
        <w:t>наколко</w:t>
      </w:r>
      <w:proofErr w:type="spellEnd"/>
      <w:r w:rsidR="00165185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 </w:t>
      </w:r>
      <w:proofErr w:type="spellStart"/>
      <w:r w:rsidR="00165185" w:rsidRPr="00165185">
        <w:rPr>
          <w:rFonts w:ascii="Times New Roman" w:hAnsi="Times New Roman"/>
          <w:color w:val="050505"/>
          <w:sz w:val="32"/>
          <w:szCs w:val="32"/>
          <w:lang w:eastAsia="bg-BG"/>
        </w:rPr>
        <w:t>приятелчета</w:t>
      </w:r>
      <w:proofErr w:type="spellEnd"/>
      <w:r w:rsidR="00165185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 се превърнаха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  <w:r w:rsidR="00165185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в </w:t>
      </w:r>
      <w:proofErr w:type="spellStart"/>
      <w:r w:rsidR="00165185" w:rsidRPr="00165185">
        <w:rPr>
          <w:rFonts w:ascii="Times New Roman" w:hAnsi="Times New Roman"/>
          <w:color w:val="050505"/>
          <w:sz w:val="32"/>
          <w:szCs w:val="32"/>
          <w:lang w:eastAsia="bg-BG"/>
        </w:rPr>
        <w:t>джюджетата</w:t>
      </w:r>
      <w:proofErr w:type="spellEnd"/>
      <w:r w:rsidR="00165185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на Дядо Коледа и  пръскаха 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Коледно вълшебство / в пълно спазване на мерките при Пандемия/. </w:t>
      </w:r>
      <w:r w:rsidR="00F47F41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Някол</w:t>
      </w:r>
      <w:r w:rsidR="00165185" w:rsidRPr="00165185">
        <w:rPr>
          <w:rFonts w:ascii="Times New Roman" w:hAnsi="Times New Roman"/>
          <w:color w:val="050505"/>
          <w:sz w:val="32"/>
          <w:szCs w:val="32"/>
          <w:lang w:eastAsia="bg-BG"/>
        </w:rPr>
        <w:t>ко са спирките на които се спряха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- Кметство, Шивашки цех, Метален цех и не на последно място Пощата на селото. Там в ролята на добрия вестон</w:t>
      </w:r>
      <w:r w:rsidR="00165185" w:rsidRPr="00165185">
        <w:rPr>
          <w:rFonts w:ascii="Times New Roman" w:hAnsi="Times New Roman"/>
          <w:color w:val="050505"/>
          <w:sz w:val="32"/>
          <w:szCs w:val="32"/>
          <w:lang w:eastAsia="bg-BG"/>
        </w:rPr>
        <w:t>осец през цялата седмица  беше Атанаска Личева, която добавяше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на всеки пенсионер вземащ пенсия при нея по една коледна играчка изработена от нас с любов.</w:t>
      </w:r>
      <w:r w:rsidR="00165185"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Раздадохме изненади и на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приятелите ни от Община Полски Тръмбеш, за МИГ Павликени - Полски Тръмбеш, за </w:t>
      </w:r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lastRenderedPageBreak/>
        <w:t>верните читатели в библиотеката и не на последно място и за нашите игриви "</w:t>
      </w:r>
      <w:proofErr w:type="spellStart"/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>Павелски</w:t>
      </w:r>
      <w:proofErr w:type="spellEnd"/>
      <w:r w:rsidRPr="00165185">
        <w:rPr>
          <w:rFonts w:ascii="Times New Roman" w:hAnsi="Times New Roman"/>
          <w:color w:val="050505"/>
          <w:sz w:val="32"/>
          <w:szCs w:val="32"/>
          <w:lang w:eastAsia="bg-BG"/>
        </w:rPr>
        <w:t xml:space="preserve"> мераклии".</w:t>
      </w:r>
    </w:p>
    <w:p w:rsidR="000F67AC" w:rsidRPr="00165185" w:rsidRDefault="000F67AC" w:rsidP="00165185">
      <w:pPr>
        <w:shd w:val="clear" w:color="auto" w:fill="FFFFFF"/>
        <w:spacing w:after="0" w:line="240" w:lineRule="auto"/>
        <w:rPr>
          <w:rFonts w:ascii="Times New Roman" w:hAnsi="Times New Roman"/>
          <w:color w:val="050505"/>
          <w:sz w:val="32"/>
          <w:szCs w:val="32"/>
          <w:lang w:eastAsia="bg-BG"/>
        </w:rPr>
      </w:pPr>
    </w:p>
    <w:p w:rsidR="00EB710A" w:rsidRPr="00165185" w:rsidRDefault="00EB710A" w:rsidP="00165185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165185">
        <w:rPr>
          <w:rFonts w:ascii="Times New Roman" w:hAnsi="Times New Roman"/>
          <w:b/>
          <w:sz w:val="32"/>
          <w:szCs w:val="32"/>
        </w:rPr>
        <w:t>МАТЕРИАЛНА БАЗА</w:t>
      </w:r>
    </w:p>
    <w:p w:rsidR="00EB710A" w:rsidRPr="00165185" w:rsidRDefault="00EB710A" w:rsidP="00165185">
      <w:pPr>
        <w:pStyle w:val="a3"/>
        <w:shd w:val="clear" w:color="auto" w:fill="FFFFFF"/>
        <w:spacing w:before="0" w:beforeAutospacing="0" w:after="90" w:afterAutospacing="0"/>
        <w:rPr>
          <w:color w:val="1D2129"/>
          <w:sz w:val="32"/>
          <w:szCs w:val="32"/>
        </w:rPr>
      </w:pPr>
      <w:r w:rsidRPr="00165185">
        <w:rPr>
          <w:sz w:val="32"/>
          <w:szCs w:val="32"/>
        </w:rPr>
        <w:t xml:space="preserve">Читалищната сграда е построена и открита през 1963 год.и е добра,но изисква много средства за нейното поддържане. </w:t>
      </w:r>
      <w:proofErr w:type="spellStart"/>
      <w:r w:rsidRPr="00165185">
        <w:rPr>
          <w:sz w:val="32"/>
          <w:szCs w:val="32"/>
        </w:rPr>
        <w:t>Фоаето</w:t>
      </w:r>
      <w:proofErr w:type="spellEnd"/>
      <w:r w:rsidRPr="00165185">
        <w:rPr>
          <w:sz w:val="32"/>
          <w:szCs w:val="32"/>
        </w:rPr>
        <w:t xml:space="preserve"> на читалището не е боядисвано от 2000 год..</w:t>
      </w:r>
      <w:r w:rsidRPr="00165185">
        <w:rPr>
          <w:color w:val="1D2129"/>
          <w:sz w:val="32"/>
          <w:szCs w:val="32"/>
        </w:rPr>
        <w:t xml:space="preserve"> На 1.11.2018г. официално открит обновеният "малък" салон на НЧ "Изгрев - 1900" с.Павел -  края на есента на 2017г. бе извършен ремонт на част от сградата на читалището. Подновен бе т.н. малък салон - място където се провеждат празници, събрания, избори и други събития свързани с живота на селото. Ремонтът бе възможен благодарение на съдействието на кмета на Община Полски Тръмбеш г-н Г</w:t>
      </w:r>
      <w:r w:rsidRPr="00165185">
        <w:rPr>
          <w:rStyle w:val="textexposedshow"/>
          <w:color w:val="1D2129"/>
          <w:sz w:val="32"/>
          <w:szCs w:val="32"/>
        </w:rPr>
        <w:t>еорги Чакъров и неговият екип, както и на г-жа Маринета Кузманова - председател на Общински съвет гр. Полски Тръмбеш и членовете на общинският съвет.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</w:rPr>
      </w:pPr>
      <w:r w:rsidRPr="00165185">
        <w:rPr>
          <w:rFonts w:ascii="Times New Roman" w:hAnsi="Times New Roman"/>
          <w:sz w:val="32"/>
          <w:szCs w:val="32"/>
        </w:rPr>
        <w:t xml:space="preserve">Читалището е построено с доброволен труд от всички   </w:t>
      </w:r>
      <w:proofErr w:type="spellStart"/>
      <w:r w:rsidRPr="00165185">
        <w:rPr>
          <w:rFonts w:ascii="Times New Roman" w:hAnsi="Times New Roman"/>
          <w:sz w:val="32"/>
          <w:szCs w:val="32"/>
        </w:rPr>
        <w:t>Павелчани</w:t>
      </w:r>
      <w:proofErr w:type="spellEnd"/>
      <w:r w:rsidRPr="00165185">
        <w:rPr>
          <w:rFonts w:ascii="Times New Roman" w:hAnsi="Times New Roman"/>
          <w:sz w:val="32"/>
          <w:szCs w:val="32"/>
        </w:rPr>
        <w:t xml:space="preserve"> и е място в което,всеки може да влиза и развива някаква дейност.  Да отворим широко вратите и в него да закипи по-оживена и ползотворна дейност. Да го превърнем в любимо място за деца,възрастни и най-вече младежите. Да подобряваме състоянието на библиотеката и самодейните състави .Да продължим и запазим традициите завещани от нашите деди и ги предаваме на младото поколение за да се съхраним като Българи. Да прославим село Павел с песни и танци така както е било в миналото.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</w:rPr>
      </w:pPr>
      <w:r w:rsidRPr="00165185">
        <w:rPr>
          <w:rFonts w:ascii="Times New Roman" w:hAnsi="Times New Roman"/>
          <w:sz w:val="32"/>
          <w:szCs w:val="32"/>
        </w:rPr>
        <w:t xml:space="preserve">Забележка :  Докладът на Настоятелството </w:t>
      </w:r>
      <w:r w:rsidR="000B5231" w:rsidRPr="00165185">
        <w:rPr>
          <w:rFonts w:ascii="Times New Roman" w:hAnsi="Times New Roman"/>
          <w:sz w:val="32"/>
          <w:szCs w:val="32"/>
        </w:rPr>
        <w:t>е приет на Общо отчетно събрание проведено на  04.03.2021 год.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</w:rPr>
      </w:pPr>
      <w:r w:rsidRPr="00165185">
        <w:rPr>
          <w:rFonts w:ascii="Times New Roman" w:hAnsi="Times New Roman"/>
          <w:sz w:val="32"/>
          <w:szCs w:val="32"/>
        </w:rPr>
        <w:t xml:space="preserve"> 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</w:rPr>
      </w:pPr>
      <w:r w:rsidRPr="00165185">
        <w:rPr>
          <w:rFonts w:ascii="Times New Roman" w:hAnsi="Times New Roman"/>
          <w:sz w:val="32"/>
          <w:szCs w:val="32"/>
        </w:rPr>
        <w:t xml:space="preserve">                                                                        </w:t>
      </w:r>
      <w:bookmarkStart w:id="0" w:name="_GoBack"/>
      <w:bookmarkEnd w:id="0"/>
      <w:r w:rsidRPr="00165185">
        <w:rPr>
          <w:rFonts w:ascii="Times New Roman" w:hAnsi="Times New Roman"/>
          <w:sz w:val="32"/>
          <w:szCs w:val="32"/>
        </w:rPr>
        <w:t>Председател:………………</w:t>
      </w:r>
    </w:p>
    <w:p w:rsidR="00EB710A" w:rsidRPr="00165185" w:rsidRDefault="00EB710A" w:rsidP="00165185">
      <w:pPr>
        <w:spacing w:line="240" w:lineRule="auto"/>
        <w:rPr>
          <w:rFonts w:ascii="Times New Roman" w:hAnsi="Times New Roman"/>
          <w:sz w:val="32"/>
          <w:szCs w:val="32"/>
        </w:rPr>
      </w:pPr>
      <w:r w:rsidRPr="00165185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/Катя Стамова/</w:t>
      </w:r>
    </w:p>
    <w:p w:rsidR="00C61912" w:rsidRPr="00165185" w:rsidRDefault="00C61912" w:rsidP="00165185">
      <w:pPr>
        <w:spacing w:line="240" w:lineRule="auto"/>
        <w:rPr>
          <w:rFonts w:ascii="Times New Roman" w:hAnsi="Times New Roman"/>
          <w:sz w:val="32"/>
          <w:szCs w:val="32"/>
        </w:rPr>
      </w:pPr>
    </w:p>
    <w:sectPr w:rsidR="00C61912" w:rsidRPr="00165185" w:rsidSect="00C6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B1A13"/>
    <w:multiLevelType w:val="hybridMultilevel"/>
    <w:tmpl w:val="FD3EC4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0A"/>
    <w:rsid w:val="000047DF"/>
    <w:rsid w:val="00005012"/>
    <w:rsid w:val="00007C49"/>
    <w:rsid w:val="000135B2"/>
    <w:rsid w:val="00033777"/>
    <w:rsid w:val="00034C8C"/>
    <w:rsid w:val="00040695"/>
    <w:rsid w:val="0005584C"/>
    <w:rsid w:val="00063336"/>
    <w:rsid w:val="00075D27"/>
    <w:rsid w:val="00076D30"/>
    <w:rsid w:val="00076E9A"/>
    <w:rsid w:val="000921CD"/>
    <w:rsid w:val="000962D1"/>
    <w:rsid w:val="00096728"/>
    <w:rsid w:val="000A2353"/>
    <w:rsid w:val="000A2D9C"/>
    <w:rsid w:val="000A754B"/>
    <w:rsid w:val="000B1D06"/>
    <w:rsid w:val="000B5231"/>
    <w:rsid w:val="000B6C36"/>
    <w:rsid w:val="000D3C2B"/>
    <w:rsid w:val="000D3ECE"/>
    <w:rsid w:val="000D46E8"/>
    <w:rsid w:val="000F29F7"/>
    <w:rsid w:val="000F3A3E"/>
    <w:rsid w:val="000F67AC"/>
    <w:rsid w:val="00101763"/>
    <w:rsid w:val="0010496F"/>
    <w:rsid w:val="00107ECD"/>
    <w:rsid w:val="001143B1"/>
    <w:rsid w:val="0011520E"/>
    <w:rsid w:val="0011693F"/>
    <w:rsid w:val="00123D65"/>
    <w:rsid w:val="00124E54"/>
    <w:rsid w:val="00127DE7"/>
    <w:rsid w:val="001329BB"/>
    <w:rsid w:val="00134906"/>
    <w:rsid w:val="00135701"/>
    <w:rsid w:val="00151EFE"/>
    <w:rsid w:val="00153319"/>
    <w:rsid w:val="0015353D"/>
    <w:rsid w:val="00155912"/>
    <w:rsid w:val="00155CEB"/>
    <w:rsid w:val="00156B3D"/>
    <w:rsid w:val="00160E9E"/>
    <w:rsid w:val="001642D3"/>
    <w:rsid w:val="00165185"/>
    <w:rsid w:val="00170A4B"/>
    <w:rsid w:val="00172D59"/>
    <w:rsid w:val="00184AFF"/>
    <w:rsid w:val="00185567"/>
    <w:rsid w:val="001863FE"/>
    <w:rsid w:val="00196F62"/>
    <w:rsid w:val="001B1522"/>
    <w:rsid w:val="001D421D"/>
    <w:rsid w:val="001E7963"/>
    <w:rsid w:val="001F0AFE"/>
    <w:rsid w:val="001F3A6C"/>
    <w:rsid w:val="0020041B"/>
    <w:rsid w:val="0020075A"/>
    <w:rsid w:val="002027AD"/>
    <w:rsid w:val="00207E7F"/>
    <w:rsid w:val="00212FA1"/>
    <w:rsid w:val="00216076"/>
    <w:rsid w:val="00216669"/>
    <w:rsid w:val="00224EB9"/>
    <w:rsid w:val="00225594"/>
    <w:rsid w:val="00230000"/>
    <w:rsid w:val="0023048E"/>
    <w:rsid w:val="0023191E"/>
    <w:rsid w:val="0024454F"/>
    <w:rsid w:val="00244887"/>
    <w:rsid w:val="0024705A"/>
    <w:rsid w:val="00251F8D"/>
    <w:rsid w:val="00271153"/>
    <w:rsid w:val="002770C3"/>
    <w:rsid w:val="00293E93"/>
    <w:rsid w:val="00295B83"/>
    <w:rsid w:val="00296EB4"/>
    <w:rsid w:val="002979E8"/>
    <w:rsid w:val="002B05E6"/>
    <w:rsid w:val="002B1690"/>
    <w:rsid w:val="002E0AC7"/>
    <w:rsid w:val="002E0C16"/>
    <w:rsid w:val="002F06A2"/>
    <w:rsid w:val="002F3659"/>
    <w:rsid w:val="002F5688"/>
    <w:rsid w:val="002F65FE"/>
    <w:rsid w:val="0030372A"/>
    <w:rsid w:val="00304BCF"/>
    <w:rsid w:val="00305E0B"/>
    <w:rsid w:val="00306026"/>
    <w:rsid w:val="00320E8E"/>
    <w:rsid w:val="00337C2C"/>
    <w:rsid w:val="00337FF1"/>
    <w:rsid w:val="003417CC"/>
    <w:rsid w:val="00341944"/>
    <w:rsid w:val="003431D7"/>
    <w:rsid w:val="00345622"/>
    <w:rsid w:val="00350052"/>
    <w:rsid w:val="00352EAE"/>
    <w:rsid w:val="00354893"/>
    <w:rsid w:val="00354BAD"/>
    <w:rsid w:val="00365003"/>
    <w:rsid w:val="003669F7"/>
    <w:rsid w:val="003700CB"/>
    <w:rsid w:val="0037445C"/>
    <w:rsid w:val="00375998"/>
    <w:rsid w:val="003A07C9"/>
    <w:rsid w:val="003A214A"/>
    <w:rsid w:val="003A4ED3"/>
    <w:rsid w:val="003B16D7"/>
    <w:rsid w:val="003B5F20"/>
    <w:rsid w:val="003D5E21"/>
    <w:rsid w:val="003E3ADC"/>
    <w:rsid w:val="003E50BB"/>
    <w:rsid w:val="003E78E1"/>
    <w:rsid w:val="003F268E"/>
    <w:rsid w:val="00403227"/>
    <w:rsid w:val="00435882"/>
    <w:rsid w:val="00443355"/>
    <w:rsid w:val="00445162"/>
    <w:rsid w:val="00452BC9"/>
    <w:rsid w:val="004530CD"/>
    <w:rsid w:val="004556E8"/>
    <w:rsid w:val="00456246"/>
    <w:rsid w:val="00470508"/>
    <w:rsid w:val="00473864"/>
    <w:rsid w:val="004A2DAE"/>
    <w:rsid w:val="004A389A"/>
    <w:rsid w:val="004A46A5"/>
    <w:rsid w:val="004A4EA1"/>
    <w:rsid w:val="004A60D4"/>
    <w:rsid w:val="004B03AC"/>
    <w:rsid w:val="004B2022"/>
    <w:rsid w:val="004B502B"/>
    <w:rsid w:val="004B7F10"/>
    <w:rsid w:val="004C4BE0"/>
    <w:rsid w:val="004C7F39"/>
    <w:rsid w:val="004D25B2"/>
    <w:rsid w:val="004D4C0F"/>
    <w:rsid w:val="004E79F8"/>
    <w:rsid w:val="004F2EF4"/>
    <w:rsid w:val="004F73A5"/>
    <w:rsid w:val="004F740A"/>
    <w:rsid w:val="004F76E9"/>
    <w:rsid w:val="00503659"/>
    <w:rsid w:val="005046DB"/>
    <w:rsid w:val="00506DE9"/>
    <w:rsid w:val="0051193B"/>
    <w:rsid w:val="00515572"/>
    <w:rsid w:val="00521BBB"/>
    <w:rsid w:val="00521C9D"/>
    <w:rsid w:val="00525FC0"/>
    <w:rsid w:val="00537CE0"/>
    <w:rsid w:val="005401DD"/>
    <w:rsid w:val="005625BB"/>
    <w:rsid w:val="00594643"/>
    <w:rsid w:val="005A10CA"/>
    <w:rsid w:val="005A2CEE"/>
    <w:rsid w:val="005B1F28"/>
    <w:rsid w:val="005B7C71"/>
    <w:rsid w:val="005C2852"/>
    <w:rsid w:val="005C337B"/>
    <w:rsid w:val="005C4051"/>
    <w:rsid w:val="005D0F40"/>
    <w:rsid w:val="005E11FE"/>
    <w:rsid w:val="005F51DE"/>
    <w:rsid w:val="005F6248"/>
    <w:rsid w:val="005F706B"/>
    <w:rsid w:val="0060113A"/>
    <w:rsid w:val="00606063"/>
    <w:rsid w:val="00621793"/>
    <w:rsid w:val="006222D6"/>
    <w:rsid w:val="00631C87"/>
    <w:rsid w:val="006416D2"/>
    <w:rsid w:val="00642912"/>
    <w:rsid w:val="0064469C"/>
    <w:rsid w:val="006467D3"/>
    <w:rsid w:val="00652DB8"/>
    <w:rsid w:val="006716E7"/>
    <w:rsid w:val="00680BB1"/>
    <w:rsid w:val="00683DF5"/>
    <w:rsid w:val="00697CBD"/>
    <w:rsid w:val="006A0A7F"/>
    <w:rsid w:val="006A219F"/>
    <w:rsid w:val="006B243A"/>
    <w:rsid w:val="006B5BE1"/>
    <w:rsid w:val="006B5BF0"/>
    <w:rsid w:val="006C537E"/>
    <w:rsid w:val="006E1BCB"/>
    <w:rsid w:val="006E3CD2"/>
    <w:rsid w:val="006E6CA0"/>
    <w:rsid w:val="006F18A9"/>
    <w:rsid w:val="007107CF"/>
    <w:rsid w:val="007139DC"/>
    <w:rsid w:val="0071773B"/>
    <w:rsid w:val="007215D0"/>
    <w:rsid w:val="0073063C"/>
    <w:rsid w:val="00731195"/>
    <w:rsid w:val="00743118"/>
    <w:rsid w:val="00746797"/>
    <w:rsid w:val="00757515"/>
    <w:rsid w:val="0076178A"/>
    <w:rsid w:val="00764501"/>
    <w:rsid w:val="007741AC"/>
    <w:rsid w:val="00776EF0"/>
    <w:rsid w:val="00780761"/>
    <w:rsid w:val="007B1F77"/>
    <w:rsid w:val="007B7832"/>
    <w:rsid w:val="007C2822"/>
    <w:rsid w:val="007D010B"/>
    <w:rsid w:val="007D1381"/>
    <w:rsid w:val="007E6B7C"/>
    <w:rsid w:val="007F0570"/>
    <w:rsid w:val="007F4B1E"/>
    <w:rsid w:val="00812C95"/>
    <w:rsid w:val="00812D8E"/>
    <w:rsid w:val="008166AE"/>
    <w:rsid w:val="00824605"/>
    <w:rsid w:val="008248F7"/>
    <w:rsid w:val="0083294D"/>
    <w:rsid w:val="0084251F"/>
    <w:rsid w:val="008445A9"/>
    <w:rsid w:val="00844776"/>
    <w:rsid w:val="0085055A"/>
    <w:rsid w:val="00871EE9"/>
    <w:rsid w:val="00873DBD"/>
    <w:rsid w:val="0087556A"/>
    <w:rsid w:val="00875FAD"/>
    <w:rsid w:val="00886F10"/>
    <w:rsid w:val="008A1E57"/>
    <w:rsid w:val="008A391A"/>
    <w:rsid w:val="008A6B86"/>
    <w:rsid w:val="008B22F8"/>
    <w:rsid w:val="008B4C71"/>
    <w:rsid w:val="008C6950"/>
    <w:rsid w:val="008D3D70"/>
    <w:rsid w:val="008E443A"/>
    <w:rsid w:val="008F43D3"/>
    <w:rsid w:val="00907892"/>
    <w:rsid w:val="009119E6"/>
    <w:rsid w:val="00921516"/>
    <w:rsid w:val="00930200"/>
    <w:rsid w:val="009356D7"/>
    <w:rsid w:val="009373C8"/>
    <w:rsid w:val="00941EDB"/>
    <w:rsid w:val="00941EFC"/>
    <w:rsid w:val="00942996"/>
    <w:rsid w:val="00947AE3"/>
    <w:rsid w:val="0095685A"/>
    <w:rsid w:val="00962597"/>
    <w:rsid w:val="009723FE"/>
    <w:rsid w:val="00975F4B"/>
    <w:rsid w:val="00980017"/>
    <w:rsid w:val="0098587F"/>
    <w:rsid w:val="009904A0"/>
    <w:rsid w:val="0099157E"/>
    <w:rsid w:val="009920A4"/>
    <w:rsid w:val="009970C9"/>
    <w:rsid w:val="009A01FB"/>
    <w:rsid w:val="009A1A02"/>
    <w:rsid w:val="009A76FE"/>
    <w:rsid w:val="009B59B1"/>
    <w:rsid w:val="009D2876"/>
    <w:rsid w:val="009D30FF"/>
    <w:rsid w:val="009D5D77"/>
    <w:rsid w:val="009E1F7F"/>
    <w:rsid w:val="00A24379"/>
    <w:rsid w:val="00A25347"/>
    <w:rsid w:val="00A36094"/>
    <w:rsid w:val="00A53CD1"/>
    <w:rsid w:val="00A53D6B"/>
    <w:rsid w:val="00A56C73"/>
    <w:rsid w:val="00A67F26"/>
    <w:rsid w:val="00A70FED"/>
    <w:rsid w:val="00A73360"/>
    <w:rsid w:val="00A7791E"/>
    <w:rsid w:val="00A83470"/>
    <w:rsid w:val="00A83830"/>
    <w:rsid w:val="00A86399"/>
    <w:rsid w:val="00A91026"/>
    <w:rsid w:val="00A92FF1"/>
    <w:rsid w:val="00AA2DA2"/>
    <w:rsid w:val="00AA433B"/>
    <w:rsid w:val="00AA5C45"/>
    <w:rsid w:val="00AA7BBF"/>
    <w:rsid w:val="00AB6894"/>
    <w:rsid w:val="00AE3C5D"/>
    <w:rsid w:val="00AE7000"/>
    <w:rsid w:val="00AF09FF"/>
    <w:rsid w:val="00AF4F83"/>
    <w:rsid w:val="00AF6A06"/>
    <w:rsid w:val="00B023E2"/>
    <w:rsid w:val="00B02877"/>
    <w:rsid w:val="00B04902"/>
    <w:rsid w:val="00B10BFC"/>
    <w:rsid w:val="00B12BFF"/>
    <w:rsid w:val="00B1524E"/>
    <w:rsid w:val="00B17DFC"/>
    <w:rsid w:val="00B428ED"/>
    <w:rsid w:val="00B55D33"/>
    <w:rsid w:val="00B62D10"/>
    <w:rsid w:val="00B77288"/>
    <w:rsid w:val="00B777E5"/>
    <w:rsid w:val="00B85F38"/>
    <w:rsid w:val="00B868DD"/>
    <w:rsid w:val="00B939AD"/>
    <w:rsid w:val="00BA3F35"/>
    <w:rsid w:val="00BA6E0E"/>
    <w:rsid w:val="00BB1FF6"/>
    <w:rsid w:val="00BC2C73"/>
    <w:rsid w:val="00BD0496"/>
    <w:rsid w:val="00BD0662"/>
    <w:rsid w:val="00BD2178"/>
    <w:rsid w:val="00BE2970"/>
    <w:rsid w:val="00C06167"/>
    <w:rsid w:val="00C07108"/>
    <w:rsid w:val="00C13EE0"/>
    <w:rsid w:val="00C149D0"/>
    <w:rsid w:val="00C15FAD"/>
    <w:rsid w:val="00C24288"/>
    <w:rsid w:val="00C40DEF"/>
    <w:rsid w:val="00C50DF6"/>
    <w:rsid w:val="00C517A9"/>
    <w:rsid w:val="00C61912"/>
    <w:rsid w:val="00C67F8F"/>
    <w:rsid w:val="00C80197"/>
    <w:rsid w:val="00CA1C11"/>
    <w:rsid w:val="00CA3BAB"/>
    <w:rsid w:val="00CB6102"/>
    <w:rsid w:val="00CB75A0"/>
    <w:rsid w:val="00CC5402"/>
    <w:rsid w:val="00CD49BE"/>
    <w:rsid w:val="00CE5CA0"/>
    <w:rsid w:val="00CF3268"/>
    <w:rsid w:val="00D13AE5"/>
    <w:rsid w:val="00D3526D"/>
    <w:rsid w:val="00D36A33"/>
    <w:rsid w:val="00D44A98"/>
    <w:rsid w:val="00D46903"/>
    <w:rsid w:val="00D52B1E"/>
    <w:rsid w:val="00D5550B"/>
    <w:rsid w:val="00D611EA"/>
    <w:rsid w:val="00D6311C"/>
    <w:rsid w:val="00D665A6"/>
    <w:rsid w:val="00D6713F"/>
    <w:rsid w:val="00D74E35"/>
    <w:rsid w:val="00D7758C"/>
    <w:rsid w:val="00D86D69"/>
    <w:rsid w:val="00D92603"/>
    <w:rsid w:val="00D93F3D"/>
    <w:rsid w:val="00DA5046"/>
    <w:rsid w:val="00DC2230"/>
    <w:rsid w:val="00DD4D68"/>
    <w:rsid w:val="00DE73EB"/>
    <w:rsid w:val="00DF0FDB"/>
    <w:rsid w:val="00DF75A5"/>
    <w:rsid w:val="00E01CA8"/>
    <w:rsid w:val="00E1243A"/>
    <w:rsid w:val="00E12F89"/>
    <w:rsid w:val="00E17661"/>
    <w:rsid w:val="00E20382"/>
    <w:rsid w:val="00E2459E"/>
    <w:rsid w:val="00E319F4"/>
    <w:rsid w:val="00E45EE3"/>
    <w:rsid w:val="00E51907"/>
    <w:rsid w:val="00E62DC8"/>
    <w:rsid w:val="00E64792"/>
    <w:rsid w:val="00E650B0"/>
    <w:rsid w:val="00E6679A"/>
    <w:rsid w:val="00E668B5"/>
    <w:rsid w:val="00E7278D"/>
    <w:rsid w:val="00E83D72"/>
    <w:rsid w:val="00E8555B"/>
    <w:rsid w:val="00E9034F"/>
    <w:rsid w:val="00E9347F"/>
    <w:rsid w:val="00EA2AB6"/>
    <w:rsid w:val="00EB710A"/>
    <w:rsid w:val="00EC7216"/>
    <w:rsid w:val="00EE0297"/>
    <w:rsid w:val="00EE28C2"/>
    <w:rsid w:val="00EE5BF7"/>
    <w:rsid w:val="00EF30B1"/>
    <w:rsid w:val="00EF694E"/>
    <w:rsid w:val="00F348E6"/>
    <w:rsid w:val="00F37E3D"/>
    <w:rsid w:val="00F47F41"/>
    <w:rsid w:val="00F52C70"/>
    <w:rsid w:val="00F54FF2"/>
    <w:rsid w:val="00F63FDD"/>
    <w:rsid w:val="00F6525B"/>
    <w:rsid w:val="00F71867"/>
    <w:rsid w:val="00F72D5F"/>
    <w:rsid w:val="00F83D2D"/>
    <w:rsid w:val="00F855C4"/>
    <w:rsid w:val="00F86210"/>
    <w:rsid w:val="00F9572A"/>
    <w:rsid w:val="00FA0004"/>
    <w:rsid w:val="00FA01C1"/>
    <w:rsid w:val="00FA5391"/>
    <w:rsid w:val="00FA5703"/>
    <w:rsid w:val="00FA647D"/>
    <w:rsid w:val="00FB16C9"/>
    <w:rsid w:val="00FB5F1D"/>
    <w:rsid w:val="00FC3576"/>
    <w:rsid w:val="00FC60B7"/>
    <w:rsid w:val="00FC74D1"/>
    <w:rsid w:val="00FD038A"/>
    <w:rsid w:val="00FE43BA"/>
    <w:rsid w:val="00FE5E80"/>
    <w:rsid w:val="00FE6B49"/>
    <w:rsid w:val="00FF2EE9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06046-FCBD-4962-8F3D-5CDDB007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710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character" w:customStyle="1" w:styleId="textexposedshow">
    <w:name w:val="text_exposed_show"/>
    <w:basedOn w:val="a0"/>
    <w:rsid w:val="00EB710A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4358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6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9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Потребител на Windows</cp:lastModifiedBy>
  <cp:revision>2</cp:revision>
  <dcterms:created xsi:type="dcterms:W3CDTF">2022-03-23T12:28:00Z</dcterms:created>
  <dcterms:modified xsi:type="dcterms:W3CDTF">2022-03-23T12:28:00Z</dcterms:modified>
</cp:coreProperties>
</file>